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CFC12" w14:textId="77777777" w:rsidR="00BE2544" w:rsidRPr="00CE5B86" w:rsidRDefault="00BE2544" w:rsidP="00BE2544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EF51AB" wp14:editId="5F1CCAA3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0E025" w14:textId="77777777" w:rsidR="00BE2544" w:rsidRDefault="00BE2544" w:rsidP="00BE2544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4FA3C19C" w14:textId="77777777" w:rsidR="00BE2544" w:rsidRPr="00087892" w:rsidRDefault="00BE2544" w:rsidP="00BE254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5847532A" w14:textId="77777777" w:rsidR="00BE2544" w:rsidRPr="00087892" w:rsidRDefault="00BE2544" w:rsidP="00BE254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EF51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" stroked="f">
                <v:textbox style="mso-fit-shape-to-text:t">
                  <w:txbxContent>
                    <w:p w14:paraId="2F00E025" w14:textId="77777777" w:rsidR="00BE2544" w:rsidRDefault="00BE2544" w:rsidP="00BE2544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4FA3C19C" w14:textId="77777777" w:rsidR="00BE2544" w:rsidRPr="00087892" w:rsidRDefault="00BE2544" w:rsidP="00BE254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5847532A" w14:textId="77777777" w:rsidR="00BE2544" w:rsidRPr="00087892" w:rsidRDefault="00BE2544" w:rsidP="00BE254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6E96ADEC" wp14:editId="259B275B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7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2024-2025 Weekly Lesson Planning Document</w:t>
      </w:r>
    </w:p>
    <w:p w14:paraId="519F1D66" w14:textId="5C460966" w:rsidR="00BE2544" w:rsidRPr="001B168C" w:rsidRDefault="00BE2544" w:rsidP="00BE2544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1E67D93E">
        <w:rPr>
          <w:rFonts w:ascii="Monotype Corsiva" w:hAnsi="Monotype Corsiva"/>
          <w:sz w:val="40"/>
          <w:szCs w:val="40"/>
        </w:rPr>
        <w:t xml:space="preserve">Week of </w:t>
      </w:r>
      <w:r w:rsidR="003F7588">
        <w:rPr>
          <w:rFonts w:ascii="Monotype Corsiva" w:hAnsi="Monotype Corsiva"/>
          <w:sz w:val="40"/>
          <w:szCs w:val="40"/>
        </w:rPr>
        <w:t>Mon</w:t>
      </w:r>
      <w:r w:rsidRPr="1E67D93E">
        <w:rPr>
          <w:rFonts w:ascii="Monotype Corsiva" w:hAnsi="Monotype Corsiva"/>
          <w:sz w:val="40"/>
          <w:szCs w:val="40"/>
        </w:rPr>
        <w:t>day, __</w:t>
      </w:r>
      <w:r w:rsidR="00FB10B3">
        <w:rPr>
          <w:rFonts w:ascii="Monotype Corsiva" w:hAnsi="Monotype Corsiva"/>
          <w:sz w:val="40"/>
          <w:szCs w:val="40"/>
        </w:rPr>
        <w:t>February</w:t>
      </w:r>
      <w:r>
        <w:rPr>
          <w:rFonts w:ascii="Monotype Corsiva" w:hAnsi="Monotype Corsiva"/>
          <w:sz w:val="40"/>
          <w:szCs w:val="40"/>
        </w:rPr>
        <w:t xml:space="preserve"> </w:t>
      </w:r>
      <w:r w:rsidR="00FB10B3">
        <w:rPr>
          <w:rFonts w:ascii="Monotype Corsiva" w:hAnsi="Monotype Corsiva"/>
          <w:sz w:val="40"/>
          <w:szCs w:val="40"/>
        </w:rPr>
        <w:t>3</w:t>
      </w:r>
      <w:r w:rsidR="00FB10B3" w:rsidRPr="00FB10B3">
        <w:rPr>
          <w:rFonts w:ascii="Monotype Corsiva" w:hAnsi="Monotype Corsiva"/>
          <w:sz w:val="40"/>
          <w:szCs w:val="40"/>
          <w:vertAlign w:val="superscript"/>
        </w:rPr>
        <w:t>rd</w:t>
      </w:r>
      <w:r w:rsidR="00FB10B3">
        <w:rPr>
          <w:rFonts w:ascii="Monotype Corsiva" w:hAnsi="Monotype Corsiva"/>
          <w:sz w:val="40"/>
          <w:szCs w:val="40"/>
        </w:rPr>
        <w:t xml:space="preserve"> </w:t>
      </w:r>
      <w:r w:rsidRPr="1E67D93E">
        <w:rPr>
          <w:rFonts w:ascii="Monotype Corsiva" w:hAnsi="Monotype Corsiva"/>
          <w:sz w:val="40"/>
          <w:szCs w:val="40"/>
        </w:rPr>
        <w:t xml:space="preserve">through Friday, </w:t>
      </w:r>
      <w:r w:rsidR="00FB10B3">
        <w:rPr>
          <w:rFonts w:ascii="Monotype Corsiva" w:hAnsi="Monotype Corsiva"/>
          <w:sz w:val="40"/>
          <w:szCs w:val="40"/>
        </w:rPr>
        <w:t>February 7</w:t>
      </w:r>
      <w:r w:rsidR="00FB10B3" w:rsidRPr="00FB10B3">
        <w:rPr>
          <w:rFonts w:ascii="Monotype Corsiva" w:hAnsi="Monotype Corsiva"/>
          <w:sz w:val="40"/>
          <w:szCs w:val="40"/>
          <w:vertAlign w:val="superscript"/>
        </w:rPr>
        <w:t>th</w:t>
      </w:r>
      <w:r w:rsidR="00FB10B3">
        <w:rPr>
          <w:rFonts w:ascii="Monotype Corsiva" w:hAnsi="Monotype Corsiva"/>
          <w:sz w:val="40"/>
          <w:szCs w:val="40"/>
        </w:rPr>
        <w:t xml:space="preserve"> </w:t>
      </w:r>
      <w:r w:rsidR="006F5F5F">
        <w:rPr>
          <w:rFonts w:ascii="Monotype Corsiva" w:hAnsi="Monotype Corsiva"/>
          <w:sz w:val="40"/>
          <w:szCs w:val="40"/>
        </w:rPr>
        <w:t xml:space="preserve"> </w:t>
      </w:r>
    </w:p>
    <w:p w14:paraId="6037AA3E" w14:textId="77777777" w:rsidR="00BE2544" w:rsidRPr="001B168C" w:rsidRDefault="00BE2544" w:rsidP="00BE2544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528B04B5" w14:textId="77777777" w:rsidR="00BE2544" w:rsidRPr="001B168C" w:rsidRDefault="00BE2544" w:rsidP="00BE2544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1FF0651B">
        <w:rPr>
          <w:rFonts w:ascii="Cambria" w:hAnsi="Cambria"/>
          <w:b/>
          <w:bCs/>
          <w:sz w:val="21"/>
          <w:szCs w:val="21"/>
        </w:rPr>
        <w:t xml:space="preserve">EDUCATOR’S NAME: </w:t>
      </w:r>
      <w:r w:rsidRPr="1FF0651B">
        <w:rPr>
          <w:rFonts w:ascii="Cambria" w:hAnsi="Cambria"/>
          <w:sz w:val="21"/>
          <w:szCs w:val="21"/>
          <w:u w:val="single"/>
        </w:rPr>
        <w:t>____</w:t>
      </w:r>
      <w:r>
        <w:rPr>
          <w:rFonts w:ascii="Cambria" w:hAnsi="Cambria"/>
          <w:sz w:val="21"/>
          <w:szCs w:val="21"/>
          <w:u w:val="single"/>
        </w:rPr>
        <w:t>Quinton Rayford</w:t>
      </w:r>
      <w:r w:rsidRPr="1FF0651B">
        <w:rPr>
          <w:rFonts w:ascii="Cambria" w:hAnsi="Cambria"/>
          <w:sz w:val="21"/>
          <w:szCs w:val="21"/>
          <w:u w:val="single"/>
        </w:rPr>
        <w:t>_________________________________________________________</w:t>
      </w:r>
      <w:r w:rsidRPr="1FF0651B">
        <w:rPr>
          <w:rFonts w:ascii="Cambria" w:hAnsi="Cambria"/>
          <w:b/>
          <w:bCs/>
          <w:sz w:val="21"/>
          <w:szCs w:val="21"/>
        </w:rPr>
        <w:t xml:space="preserve">   SUBJECT: </w:t>
      </w:r>
      <w:r w:rsidRPr="1FF0651B">
        <w:rPr>
          <w:rFonts w:ascii="Cambria" w:hAnsi="Cambria"/>
          <w:sz w:val="21"/>
          <w:szCs w:val="21"/>
          <w:u w:val="single"/>
        </w:rPr>
        <w:t>_________________________</w:t>
      </w:r>
      <w:r>
        <w:rPr>
          <w:rFonts w:ascii="Cambria" w:hAnsi="Cambria"/>
          <w:sz w:val="21"/>
          <w:szCs w:val="21"/>
          <w:u w:val="single"/>
        </w:rPr>
        <w:t>Choir</w:t>
      </w:r>
      <w:r w:rsidRPr="1FF0651B">
        <w:rPr>
          <w:rFonts w:ascii="Cambria" w:hAnsi="Cambria"/>
          <w:sz w:val="21"/>
          <w:szCs w:val="21"/>
          <w:u w:val="single"/>
        </w:rPr>
        <w:t>______________________________</w:t>
      </w:r>
      <w:r w:rsidRPr="1FF0651B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464"/>
        <w:gridCol w:w="2250"/>
        <w:gridCol w:w="2428"/>
        <w:gridCol w:w="2679"/>
        <w:gridCol w:w="2566"/>
      </w:tblGrid>
      <w:tr w:rsidR="00BE2544" w:rsidRPr="001B168C" w14:paraId="13A3FCED" w14:textId="77777777" w:rsidTr="006B0C1F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E74B5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07B15" w14:textId="77777777" w:rsidR="00BE2544" w:rsidRPr="000A52CF" w:rsidRDefault="00BE2544" w:rsidP="00A323D2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E74B5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E9A9C" w14:textId="77777777" w:rsidR="00BE2544" w:rsidRPr="000A52CF" w:rsidRDefault="00BE2544" w:rsidP="00A323D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93E4589" w14:textId="77777777" w:rsidR="00BE2544" w:rsidRPr="000A52CF" w:rsidRDefault="00BE2544" w:rsidP="00A323D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E74B5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E8412" w14:textId="77777777" w:rsidR="00BE2544" w:rsidRPr="000A52CF" w:rsidRDefault="00BE2544" w:rsidP="00A323D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031D5E37" w14:textId="77777777" w:rsidR="00BE2544" w:rsidRPr="000A52CF" w:rsidRDefault="00BE2544" w:rsidP="00A323D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E74B5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415E3" w14:textId="77777777" w:rsidR="00BE2544" w:rsidRPr="000A52CF" w:rsidRDefault="00BE2544" w:rsidP="00A323D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E74B5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857E5" w14:textId="77777777" w:rsidR="00BE2544" w:rsidRPr="000A52CF" w:rsidRDefault="00BE2544" w:rsidP="00A323D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E74B5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0C009" w14:textId="77777777" w:rsidR="00BE2544" w:rsidRPr="000A52CF" w:rsidRDefault="00BE2544" w:rsidP="00A323D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BE2544" w:rsidRPr="006D32FE" w14:paraId="7ABD4359" w14:textId="77777777" w:rsidTr="006B0C1F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ADA0E" w14:textId="77777777" w:rsidR="00BE2544" w:rsidRPr="006D32FE" w:rsidRDefault="00BE2544" w:rsidP="00A323D2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1FF0651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Perform </w:t>
            </w:r>
          </w:p>
          <w:p w14:paraId="27FC0947" w14:textId="77777777" w:rsidR="00BE2544" w:rsidRPr="006D32FE" w:rsidRDefault="00BE2544" w:rsidP="00A323D2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Foundation P1</w:t>
            </w:r>
          </w:p>
          <w:p w14:paraId="0AFCB97F" w14:textId="77777777" w:rsidR="00BE2544" w:rsidRPr="006D32FE" w:rsidRDefault="00BE2544" w:rsidP="00A323D2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Music Reading</w:t>
            </w:r>
          </w:p>
          <w:p w14:paraId="1C64E24E" w14:textId="77777777" w:rsidR="00BE2544" w:rsidRPr="006D32FE" w:rsidRDefault="00BE2544" w:rsidP="00A323D2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654A8168" w14:textId="77777777" w:rsidR="00BE2544" w:rsidRPr="006D32FE" w:rsidRDefault="00BE2544" w:rsidP="00A323D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(It is suggested that you use your curriculum map.)</w:t>
            </w:r>
          </w:p>
        </w:tc>
        <w:tc>
          <w:tcPr>
            <w:tcW w:w="246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E0C0D" w14:textId="14D56E7F" w:rsidR="009F0296" w:rsidRDefault="00BE2544" w:rsidP="009F029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F0296" w:rsidRPr="1FF0651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F0296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Black History Concert </w:t>
            </w:r>
            <w:r w:rsidR="009F0296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  </w:t>
            </w:r>
          </w:p>
          <w:p w14:paraId="76536006" w14:textId="7F590302" w:rsidR="00BE2544" w:rsidRPr="006D32FE" w:rsidRDefault="009F0296" w:rsidP="009F029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         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Preparation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7BFEF" w14:textId="0EC7676B" w:rsidR="00BE2544" w:rsidRPr="006D32FE" w:rsidRDefault="009F0296" w:rsidP="00A323D2">
            <w:pPr>
              <w:widowControl w:val="0"/>
              <w:spacing w:line="240" w:lineRule="auto"/>
              <w:jc w:val="center"/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Black History Concert </w:t>
            </w:r>
            <w:r w:rsidR="00EE7CC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Preparation</w:t>
            </w:r>
          </w:p>
        </w:tc>
        <w:tc>
          <w:tcPr>
            <w:tcW w:w="242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B3A79" w14:textId="34A952F9" w:rsidR="00BE2544" w:rsidRPr="006D32FE" w:rsidRDefault="009F0296" w:rsidP="00A323D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Black History Concert Preparation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10B53" w14:textId="77777777" w:rsidR="009F0296" w:rsidRDefault="009F0296" w:rsidP="00BE254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Black History Concert </w:t>
            </w:r>
          </w:p>
          <w:p w14:paraId="2C8D03D7" w14:textId="72E2A135" w:rsidR="00BE2544" w:rsidRPr="006D32FE" w:rsidRDefault="009F0296" w:rsidP="00BE254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       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Preparation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91311" w14:textId="14C4CFCE" w:rsidR="00BE2544" w:rsidRPr="006D32FE" w:rsidRDefault="009F0296" w:rsidP="00A323D2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Black History Concert 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Preparation</w:t>
            </w:r>
          </w:p>
        </w:tc>
      </w:tr>
      <w:tr w:rsidR="00BE2544" w:rsidRPr="006D32FE" w14:paraId="7ED1F25D" w14:textId="77777777" w:rsidTr="00A323D2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D94CF" w14:textId="77777777" w:rsidR="00BE2544" w:rsidRPr="006D32FE" w:rsidRDefault="00BE2544" w:rsidP="00A323D2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6ED29D31" w14:textId="77777777" w:rsidR="00BE2544" w:rsidRPr="006D32FE" w:rsidRDefault="00BE2544" w:rsidP="00A323D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20E55265" w14:textId="77777777" w:rsidR="00BE2544" w:rsidRPr="006D32FE" w:rsidRDefault="00BE2544" w:rsidP="00A323D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1D675" w14:textId="77777777" w:rsidR="00BE2544" w:rsidRDefault="00BE2544" w:rsidP="00BE2544">
            <w:pPr>
              <w:pStyle w:val="TableParagraph"/>
              <w:spacing w:before="103" w:line="242" w:lineRule="auto"/>
              <w:ind w:left="103" w:right="159"/>
              <w:jc w:val="left"/>
            </w:pPr>
            <w:r>
              <w:rPr>
                <w:b/>
              </w:rPr>
              <w:t>HS1.VM.P</w:t>
            </w:r>
            <w:proofErr w:type="gramStart"/>
            <w:r>
              <w:rPr>
                <w:b/>
              </w:rPr>
              <w:t>2.B</w:t>
            </w:r>
            <w:proofErr w:type="gramEnd"/>
            <w:r>
              <w:rPr>
                <w:b/>
              </w:rPr>
              <w:t xml:space="preserve"> </w:t>
            </w:r>
            <w:r>
              <w:t>Demonstrate fundamental voice control while performing a varied repertoire of music individually and in ensemble setting(s) while making appropriate use of:</w:t>
            </w:r>
          </w:p>
          <w:p w14:paraId="3B7D1268" w14:textId="77777777" w:rsidR="00BE2544" w:rsidRDefault="00BE2544" w:rsidP="00BE2544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  <w:tab w:val="left" w:pos="824"/>
              </w:tabs>
              <w:spacing w:line="262" w:lineRule="exact"/>
              <w:jc w:val="left"/>
            </w:pPr>
            <w:r>
              <w:t>Posture</w:t>
            </w:r>
          </w:p>
          <w:p w14:paraId="4837F9B2" w14:textId="77777777" w:rsidR="00BE2544" w:rsidRDefault="00BE2544" w:rsidP="00BE2544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  <w:tab w:val="left" w:pos="824"/>
              </w:tabs>
              <w:spacing w:line="268" w:lineRule="exact"/>
              <w:jc w:val="left"/>
            </w:pPr>
            <w:r>
              <w:t>Breath</w:t>
            </w:r>
            <w:r>
              <w:rPr>
                <w:spacing w:val="-10"/>
              </w:rPr>
              <w:t xml:space="preserve"> </w:t>
            </w:r>
            <w:r>
              <w:t>management</w:t>
            </w:r>
          </w:p>
          <w:p w14:paraId="2672FA4E" w14:textId="77777777" w:rsidR="00BE2544" w:rsidRDefault="00BE2544" w:rsidP="00BE2544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  <w:tab w:val="left" w:pos="824"/>
              </w:tabs>
              <w:spacing w:line="269" w:lineRule="exact"/>
              <w:jc w:val="left"/>
            </w:pPr>
            <w:r>
              <w:t>Tone production with freedom, resonance, and</w:t>
            </w:r>
            <w:r>
              <w:rPr>
                <w:spacing w:val="-23"/>
              </w:rPr>
              <w:t xml:space="preserve"> </w:t>
            </w:r>
            <w:r>
              <w:t>control</w:t>
            </w:r>
          </w:p>
          <w:p w14:paraId="23F9579B" w14:textId="77777777" w:rsidR="00BE2544" w:rsidRDefault="00BE2544" w:rsidP="00BE2544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  <w:tab w:val="left" w:pos="824"/>
              </w:tabs>
              <w:spacing w:before="2" w:line="268" w:lineRule="exact"/>
              <w:jc w:val="left"/>
            </w:pPr>
            <w:r>
              <w:t>Pitch matching, pitch accuracy, and</w:t>
            </w:r>
            <w:r>
              <w:rPr>
                <w:spacing w:val="-13"/>
              </w:rPr>
              <w:t xml:space="preserve"> </w:t>
            </w:r>
            <w:r>
              <w:t>intonation</w:t>
            </w:r>
          </w:p>
          <w:p w14:paraId="2FA2A3E9" w14:textId="6FA6F2B7" w:rsidR="00BE2544" w:rsidRDefault="00BE2544" w:rsidP="00BE2544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  <w:tab w:val="left" w:pos="824"/>
              </w:tabs>
              <w:spacing w:line="267" w:lineRule="exact"/>
              <w:jc w:val="left"/>
            </w:pPr>
            <w:r>
              <w:t>Balance and</w:t>
            </w:r>
            <w:r>
              <w:rPr>
                <w:spacing w:val="-2"/>
              </w:rPr>
              <w:t xml:space="preserve"> </w:t>
            </w:r>
            <w:r>
              <w:t>blend</w:t>
            </w:r>
          </w:p>
          <w:p w14:paraId="4761D9A9" w14:textId="0D76E9E1" w:rsidR="00BE2544" w:rsidRPr="006D32FE" w:rsidRDefault="00BE2544" w:rsidP="00BE2544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  <w:tab w:val="left" w:pos="824"/>
              </w:tabs>
              <w:spacing w:line="267" w:lineRule="exact"/>
              <w:jc w:val="left"/>
            </w:pPr>
            <w:r>
              <w:t>Sense of</w:t>
            </w:r>
            <w:r w:rsidRPr="00BE2544">
              <w:rPr>
                <w:spacing w:val="-1"/>
              </w:rPr>
              <w:t xml:space="preserve"> </w:t>
            </w:r>
            <w:r>
              <w:t>ensemble</w:t>
            </w:r>
          </w:p>
          <w:p w14:paraId="0FE8126C" w14:textId="77777777" w:rsidR="00BE2544" w:rsidRPr="006D32FE" w:rsidRDefault="00BE2544" w:rsidP="00A323D2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</w:p>
          <w:p w14:paraId="55176D89" w14:textId="77777777" w:rsidR="00BE2544" w:rsidRPr="006D32FE" w:rsidRDefault="00BE2544" w:rsidP="00A323D2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</w:pPr>
          </w:p>
        </w:tc>
      </w:tr>
      <w:tr w:rsidR="00BE2544" w:rsidRPr="006D32FE" w14:paraId="1C1200A8" w14:textId="77777777" w:rsidTr="006B0C1F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BD292" w14:textId="77777777" w:rsidR="00BE2544" w:rsidRPr="006D32FE" w:rsidRDefault="00BE2544" w:rsidP="00A323D2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2D9FD63" w14:textId="77777777" w:rsidR="00BE2544" w:rsidRDefault="00BE2544" w:rsidP="00A323D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DA8A58" w14:textId="77777777" w:rsidR="00BE2544" w:rsidRDefault="00BE2544" w:rsidP="00A323D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0DFA2179" w14:textId="77777777" w:rsidR="00BE2544" w:rsidRDefault="00BE2544" w:rsidP="00A323D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4FE2C7B8" w14:textId="77777777" w:rsidR="00BE2544" w:rsidRPr="002E64B6" w:rsidRDefault="00BE2544" w:rsidP="00A323D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4A14B07D" w14:textId="77777777" w:rsidR="00BE2544" w:rsidRPr="006D32FE" w:rsidRDefault="00BE2544" w:rsidP="00A323D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16C392AA" w14:textId="77777777" w:rsidR="00BE2544" w:rsidRPr="002E64B6" w:rsidRDefault="00BE2544" w:rsidP="00A323D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7DE42C5" w14:textId="77777777" w:rsidR="00BE2544" w:rsidRPr="006D32FE" w:rsidRDefault="00BE2544" w:rsidP="00A323D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do you want students to know, understand and be able to do 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as a result of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 this lesson? </w:t>
            </w:r>
          </w:p>
          <w:p w14:paraId="54B4768D" w14:textId="77777777" w:rsidR="00BE2544" w:rsidRPr="006D32FE" w:rsidRDefault="00BE2544" w:rsidP="00A323D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2A34EA26" w14:textId="77777777" w:rsidR="00BE2544" w:rsidRPr="006D32FE" w:rsidRDefault="00BE2544" w:rsidP="00A323D2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I CAN….</w:t>
            </w:r>
          </w:p>
        </w:tc>
        <w:tc>
          <w:tcPr>
            <w:tcW w:w="246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903BC" w14:textId="5F27FE6D" w:rsidR="009F0296" w:rsidRPr="006D32FE" w:rsidRDefault="009F0296" w:rsidP="009F029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FF0651B">
              <w:rPr>
                <w:rFonts w:ascii="Cambria" w:hAnsi="Cambria"/>
                <w:sz w:val="20"/>
                <w:szCs w:val="20"/>
              </w:rPr>
              <w:lastRenderedPageBreak/>
              <w:t>Students should be</w:t>
            </w:r>
            <w:r>
              <w:rPr>
                <w:rFonts w:ascii="Cambria" w:hAnsi="Cambria"/>
                <w:sz w:val="20"/>
                <w:szCs w:val="20"/>
              </w:rPr>
              <w:t xml:space="preserve"> able to </w:t>
            </w:r>
            <w:r w:rsidR="007117CD">
              <w:rPr>
                <w:rFonts w:ascii="Cambria" w:hAnsi="Cambria"/>
                <w:sz w:val="20"/>
                <w:szCs w:val="20"/>
              </w:rPr>
              <w:t>demonstrate proper posture</w:t>
            </w:r>
            <w:r w:rsidR="00B71B73">
              <w:rPr>
                <w:rFonts w:ascii="Cambria" w:hAnsi="Cambria"/>
                <w:sz w:val="20"/>
                <w:szCs w:val="20"/>
              </w:rPr>
              <w:t>, breath management, pitch matching skills, balance and blend, and a free tone IOT sing with fundamental voice control selected spirituals and Choral Performance Assessment repertoire.</w:t>
            </w:r>
          </w:p>
          <w:p w14:paraId="7F7130C3" w14:textId="77777777" w:rsidR="009F0296" w:rsidRPr="006D32FE" w:rsidRDefault="009F0296" w:rsidP="009F029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AF16726" w14:textId="1C35E5C1" w:rsidR="00BE2544" w:rsidRPr="006D32FE" w:rsidRDefault="009F0296" w:rsidP="009F029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sz w:val="20"/>
                <w:szCs w:val="20"/>
              </w:rPr>
              <w:lastRenderedPageBreak/>
              <w:t>I can</w:t>
            </w:r>
            <w:r>
              <w:rPr>
                <w:rFonts w:ascii="Cambria" w:hAnsi="Cambria"/>
                <w:sz w:val="20"/>
                <w:szCs w:val="20"/>
              </w:rPr>
              <w:t xml:space="preserve"> accurately </w:t>
            </w:r>
            <w:r w:rsidR="00B71B73">
              <w:rPr>
                <w:rFonts w:ascii="Cambria" w:hAnsi="Cambria"/>
                <w:sz w:val="20"/>
                <w:szCs w:val="20"/>
              </w:rPr>
              <w:t>demonstrate proper posture for singing, match pitches, support my tone through breath management, and blend with my peers to create a balanced sound.</w:t>
            </w:r>
          </w:p>
        </w:tc>
        <w:tc>
          <w:tcPr>
            <w:tcW w:w="2250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A7877" w14:textId="77777777" w:rsidR="00B71B73" w:rsidRPr="006D32FE" w:rsidRDefault="00B71B73" w:rsidP="00B71B7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FF0651B">
              <w:rPr>
                <w:rFonts w:ascii="Cambria" w:hAnsi="Cambria"/>
                <w:sz w:val="20"/>
                <w:szCs w:val="20"/>
              </w:rPr>
              <w:lastRenderedPageBreak/>
              <w:t>Students should be</w:t>
            </w:r>
            <w:r>
              <w:rPr>
                <w:rFonts w:ascii="Cambria" w:hAnsi="Cambria"/>
                <w:sz w:val="20"/>
                <w:szCs w:val="20"/>
              </w:rPr>
              <w:t xml:space="preserve"> able to demonstrate proper posture, breath management, pitch matching skills, balance and blend, and a free tone IOT sing with fundamental voice control selected spirituals and Choral Performance Assessment repertoire.</w:t>
            </w:r>
          </w:p>
          <w:p w14:paraId="5F245E06" w14:textId="722FA32C" w:rsidR="00BE2544" w:rsidRPr="006D32FE" w:rsidRDefault="00B71B73" w:rsidP="00EE7CC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sz w:val="20"/>
                <w:szCs w:val="20"/>
              </w:rPr>
              <w:lastRenderedPageBreak/>
              <w:t>I can</w:t>
            </w:r>
            <w:r>
              <w:rPr>
                <w:rFonts w:ascii="Cambria" w:hAnsi="Cambria"/>
                <w:sz w:val="20"/>
                <w:szCs w:val="20"/>
              </w:rPr>
              <w:t xml:space="preserve"> accurately demonstrate proper posture for singing, match pitches, support my tone through breath management, and blend with my peers to create a balanced sound.</w:t>
            </w:r>
          </w:p>
        </w:tc>
        <w:tc>
          <w:tcPr>
            <w:tcW w:w="2428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8715A" w14:textId="77777777" w:rsidR="00B71B73" w:rsidRPr="006D32FE" w:rsidRDefault="00B71B73" w:rsidP="00B71B7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FF0651B">
              <w:rPr>
                <w:rFonts w:ascii="Cambria" w:hAnsi="Cambria"/>
                <w:sz w:val="20"/>
                <w:szCs w:val="20"/>
              </w:rPr>
              <w:lastRenderedPageBreak/>
              <w:t>Students should be</w:t>
            </w:r>
            <w:r>
              <w:rPr>
                <w:rFonts w:ascii="Cambria" w:hAnsi="Cambria"/>
                <w:sz w:val="20"/>
                <w:szCs w:val="20"/>
              </w:rPr>
              <w:t xml:space="preserve"> able to demonstrate proper posture, breath management, pitch matching skills, balance and blend, and a free tone IOT sing with fundamental voice control selected spirituals and Choral Performance Assessment repertoire.</w:t>
            </w:r>
          </w:p>
          <w:p w14:paraId="5321B7E6" w14:textId="77777777" w:rsidR="00BE2544" w:rsidRDefault="00BE2544" w:rsidP="00A323D2">
            <w:pPr>
              <w:rPr>
                <w:rFonts w:ascii="Cambria" w:hAnsi="Cambria"/>
                <w:sz w:val="20"/>
                <w:szCs w:val="20"/>
              </w:rPr>
            </w:pPr>
          </w:p>
          <w:p w14:paraId="4A3FEDE2" w14:textId="4F98DAA1" w:rsidR="00B71B73" w:rsidRPr="006D32FE" w:rsidRDefault="00B71B73" w:rsidP="00A323D2">
            <w:pPr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sz w:val="20"/>
                <w:szCs w:val="20"/>
              </w:rPr>
              <w:lastRenderedPageBreak/>
              <w:t>I can</w:t>
            </w:r>
            <w:r>
              <w:rPr>
                <w:rFonts w:ascii="Cambria" w:hAnsi="Cambria"/>
                <w:sz w:val="20"/>
                <w:szCs w:val="20"/>
              </w:rPr>
              <w:t xml:space="preserve"> accurately demonstrate proper posture for singing, match pitches, support my tone through breath management, and blend with my peers to create a balanced sound.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F4004" w14:textId="77777777" w:rsidR="00B71B73" w:rsidRPr="006D32FE" w:rsidRDefault="00B71B73" w:rsidP="00B71B7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FF0651B">
              <w:rPr>
                <w:rFonts w:ascii="Cambria" w:hAnsi="Cambria"/>
                <w:sz w:val="20"/>
                <w:szCs w:val="20"/>
              </w:rPr>
              <w:lastRenderedPageBreak/>
              <w:t>Students should be</w:t>
            </w:r>
            <w:r>
              <w:rPr>
                <w:rFonts w:ascii="Cambria" w:hAnsi="Cambria"/>
                <w:sz w:val="20"/>
                <w:szCs w:val="20"/>
              </w:rPr>
              <w:t xml:space="preserve"> able to demonstrate proper posture, breath management, pitch matching skills, balance and blend, and a free tone IOT sing with fundamental voice control selected spirituals and Choral Performance Assessment repertoire.</w:t>
            </w:r>
          </w:p>
          <w:p w14:paraId="69BAA819" w14:textId="77777777" w:rsidR="00B71B73" w:rsidRDefault="00B71B73" w:rsidP="00A323D2">
            <w:pPr>
              <w:rPr>
                <w:rFonts w:ascii="Cambria" w:hAnsi="Cambria"/>
                <w:sz w:val="20"/>
                <w:szCs w:val="20"/>
              </w:rPr>
            </w:pPr>
          </w:p>
          <w:p w14:paraId="299B5F92" w14:textId="74513066" w:rsidR="00BE2544" w:rsidRPr="006D32FE" w:rsidRDefault="00B71B73" w:rsidP="00A323D2">
            <w:pPr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sz w:val="20"/>
                <w:szCs w:val="20"/>
              </w:rPr>
              <w:t>I can</w:t>
            </w:r>
            <w:r>
              <w:rPr>
                <w:rFonts w:ascii="Cambria" w:hAnsi="Cambria"/>
                <w:sz w:val="20"/>
                <w:szCs w:val="20"/>
              </w:rPr>
              <w:t xml:space="preserve"> accurately demonstrate proper posture for singing,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match pitches, support my tone through breath management, and blend with my peers to create a balanced sound.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7CE44" w14:textId="77777777" w:rsidR="00B71B73" w:rsidRPr="006D32FE" w:rsidRDefault="00B71B73" w:rsidP="00B71B7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FF0651B">
              <w:rPr>
                <w:rFonts w:ascii="Cambria" w:hAnsi="Cambria"/>
                <w:sz w:val="20"/>
                <w:szCs w:val="20"/>
              </w:rPr>
              <w:lastRenderedPageBreak/>
              <w:t>Students should be</w:t>
            </w:r>
            <w:r>
              <w:rPr>
                <w:rFonts w:ascii="Cambria" w:hAnsi="Cambria"/>
                <w:sz w:val="20"/>
                <w:szCs w:val="20"/>
              </w:rPr>
              <w:t xml:space="preserve"> able to demonstrate proper posture, breath management, pitch matching skills, balance and blend, and a free tone IOT sing with fundamental voice control selected spirituals and Choral Performance Assessment repertoire.</w:t>
            </w:r>
          </w:p>
          <w:p w14:paraId="5E917D88" w14:textId="77777777" w:rsidR="00BE2544" w:rsidRPr="006D32FE" w:rsidRDefault="00BE2544" w:rsidP="00A323D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2BC478E" w14:textId="117CC27A" w:rsidR="00BE2544" w:rsidRPr="006D32FE" w:rsidRDefault="00B71B73" w:rsidP="00A323D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sz w:val="20"/>
                <w:szCs w:val="20"/>
              </w:rPr>
              <w:lastRenderedPageBreak/>
              <w:t>I can</w:t>
            </w:r>
            <w:r>
              <w:rPr>
                <w:rFonts w:ascii="Cambria" w:hAnsi="Cambria"/>
                <w:sz w:val="20"/>
                <w:szCs w:val="20"/>
              </w:rPr>
              <w:t xml:space="preserve"> accurately demonstrate proper posture for singing, match pitches, support my tone through breath management, and blend with my peers to create a balanced sound.</w:t>
            </w:r>
            <w:r w:rsidR="00BE2544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</w:tbl>
    <w:p w14:paraId="79B00059" w14:textId="77777777" w:rsidR="00BE2544" w:rsidRPr="006D32FE" w:rsidRDefault="00BE2544" w:rsidP="00BE2544">
      <w:pPr>
        <w:rPr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284"/>
        <w:gridCol w:w="2409"/>
        <w:gridCol w:w="2449"/>
        <w:gridCol w:w="2679"/>
        <w:gridCol w:w="2566"/>
      </w:tblGrid>
      <w:tr w:rsidR="00BE2544" w:rsidRPr="006D32FE" w14:paraId="5BFB2952" w14:textId="77777777" w:rsidTr="006B0C1F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A55EF" w14:textId="77777777" w:rsidR="00BE2544" w:rsidRPr="006D32FE" w:rsidRDefault="00BE2544" w:rsidP="00A323D2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Possible Misconception (s):</w:t>
            </w:r>
          </w:p>
          <w:p w14:paraId="578F988D" w14:textId="77777777" w:rsidR="00BE2544" w:rsidRPr="006D32FE" w:rsidRDefault="00BE2544" w:rsidP="00A323D2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28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C3443" w14:textId="3C2520E3" w:rsidR="00BE2544" w:rsidRPr="002D3E04" w:rsidRDefault="00BE2544" w:rsidP="00A323D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DBC6B" w14:textId="652B63F4" w:rsidR="00BE2544" w:rsidRPr="006D32FE" w:rsidRDefault="00EE7CC5" w:rsidP="00A323D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136A3C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One misconception is the student </w:t>
            </w:r>
            <w:r w:rsidR="000A1BA1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not accenting or stressing the correct words in I’m </w:t>
            </w:r>
            <w:proofErr w:type="spellStart"/>
            <w:r w:rsidR="000A1BA1">
              <w:rPr>
                <w:rFonts w:ascii="Cambria" w:hAnsi="Cambria"/>
                <w:color w:val="000000" w:themeColor="text1"/>
                <w:sz w:val="18"/>
                <w:szCs w:val="18"/>
              </w:rPr>
              <w:t>Gonna</w:t>
            </w:r>
            <w:proofErr w:type="spellEnd"/>
            <w:r w:rsidR="000A1BA1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Sing </w:t>
            </w:r>
            <w:proofErr w:type="spellStart"/>
            <w:r w:rsidR="000A1BA1">
              <w:rPr>
                <w:rFonts w:ascii="Cambria" w:hAnsi="Cambria"/>
                <w:color w:val="000000" w:themeColor="text1"/>
                <w:sz w:val="18"/>
                <w:szCs w:val="18"/>
              </w:rPr>
              <w:t>Til</w:t>
            </w:r>
            <w:proofErr w:type="spellEnd"/>
            <w:r w:rsidR="000A1BA1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the Spirit.  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212AF" w14:textId="70E7B7BF" w:rsidR="00BE2544" w:rsidRPr="006D32FE" w:rsidRDefault="00BE2544" w:rsidP="00A323D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One misconception is the student thinking </w:t>
            </w:r>
            <w:r w:rsidR="000A1BA1">
              <w:rPr>
                <w:rFonts w:ascii="Cambria" w:hAnsi="Cambria"/>
                <w:color w:val="000000" w:themeColor="text1"/>
                <w:sz w:val="20"/>
                <w:szCs w:val="20"/>
              </w:rPr>
              <w:t>they need to sing louder rather softer to create a balance within the ensemble.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3BE29" w14:textId="4FF41E0C" w:rsidR="00BE2544" w:rsidRPr="006D32FE" w:rsidRDefault="00BE2544" w:rsidP="00A323D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One misconceptio</w:t>
            </w:r>
            <w:r w:rsidR="000A1BA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n is the contrast in dynamics </w:t>
            </w:r>
            <w:r w:rsidR="00E07023">
              <w:rPr>
                <w:rFonts w:ascii="Cambria" w:hAnsi="Cambria"/>
                <w:color w:val="000000" w:themeColor="text1"/>
                <w:sz w:val="20"/>
                <w:szCs w:val="20"/>
              </w:rPr>
              <w:t>from the final chorus going into the outro. Students must demonstrate the pianissimo at the end.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2E4AB" w14:textId="77777777" w:rsidR="00BE2544" w:rsidRPr="006D32FE" w:rsidRDefault="00BE2544" w:rsidP="00A323D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One misconception is the student thinking he or she is opening the mouth wide enough to produce a full tone. Focus on dropping the jaw.</w:t>
            </w:r>
          </w:p>
        </w:tc>
      </w:tr>
      <w:tr w:rsidR="00BE2544" w:rsidRPr="006D32FE" w14:paraId="26EBB7DC" w14:textId="77777777" w:rsidTr="006B0C1F">
        <w:trPr>
          <w:trHeight w:val="189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D0747" w14:textId="77777777" w:rsidR="00BE2544" w:rsidRPr="006D32FE" w:rsidRDefault="00BE2544" w:rsidP="00A323D2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6ABD1C7C" w14:textId="77777777" w:rsidR="00BE2544" w:rsidRPr="006D32FE" w:rsidRDefault="00BE2544" w:rsidP="00A323D2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28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ABE40" w14:textId="55E9C445" w:rsidR="00BE2544" w:rsidRPr="006D32FE" w:rsidRDefault="00B71B73" w:rsidP="00A323D2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Students will evaluate a performance sand describe the posture, blend, intonation, and tone of the group.</w:t>
            </w:r>
          </w:p>
        </w:tc>
        <w:tc>
          <w:tcPr>
            <w:tcW w:w="240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1FCA6" w14:textId="51E2F14D" w:rsidR="00BE2544" w:rsidRPr="006D32FE" w:rsidRDefault="00EE7CC5" w:rsidP="00BE2544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Students will evaluate a performance sand describe the posture, blend, intonation, and tone of the group.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AE0D7" w14:textId="02C7E9AE" w:rsidR="00BE2544" w:rsidRPr="006D32FE" w:rsidRDefault="00BE2544" w:rsidP="00BE2544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Students will evaluate a performance sand describe the posture, blend, intonation, and tone of the group.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3E041" w14:textId="670D2D32" w:rsidR="00BE2544" w:rsidRPr="006D32FE" w:rsidRDefault="00BE2544" w:rsidP="00BE2544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Students will evaluate a performance sand describe the posture, blend, intonation, and tone of the group.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8290D" w14:textId="7AEB544A" w:rsidR="00BE2544" w:rsidRPr="006D32FE" w:rsidRDefault="00BE2544" w:rsidP="00BE254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Students will evaluate a performance sand describe the posture, blend, intonation, and tone of the group.</w:t>
            </w:r>
          </w:p>
        </w:tc>
      </w:tr>
      <w:tr w:rsidR="00BE2544" w:rsidRPr="006D32FE" w14:paraId="698C61A4" w14:textId="77777777" w:rsidTr="006B0C1F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9281F" w14:textId="77777777" w:rsidR="00BE2544" w:rsidRDefault="00BE2544" w:rsidP="00A323D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08505C0" w14:textId="77777777" w:rsidR="00BE2544" w:rsidRDefault="00BE2544" w:rsidP="00A323D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 or activities that is time stamped.</w:t>
            </w:r>
          </w:p>
          <w:p w14:paraId="6A3A8471" w14:textId="77777777" w:rsidR="00BE2544" w:rsidRDefault="00BE2544" w:rsidP="00A323D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1F7E041" w14:textId="77777777" w:rsidR="00BE2544" w:rsidRDefault="00BE2544" w:rsidP="00A323D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7D630B74" w14:textId="77777777" w:rsidR="00BE2544" w:rsidRDefault="00BE2544" w:rsidP="00A323D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BBB6C48" w14:textId="77777777" w:rsidR="00BE2544" w:rsidRDefault="00BE2544" w:rsidP="00A323D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035EBD6" w14:textId="77777777" w:rsidR="00BE2544" w:rsidRPr="00B916E7" w:rsidRDefault="00BE2544" w:rsidP="00A323D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FA536DF" w14:textId="77777777" w:rsidR="00BE2544" w:rsidRPr="006D32FE" w:rsidRDefault="00BE2544" w:rsidP="00A323D2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28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39657" w14:textId="77777777" w:rsidR="00E07023" w:rsidRPr="00C55987" w:rsidRDefault="00E07023" w:rsidP="00E0702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Video 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0A0B6126" w14:textId="77777777" w:rsidR="00E07023" w:rsidRDefault="00E07023" w:rsidP="00E0702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Warm Up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719AA49A" w14:textId="77777777" w:rsidR="00E07023" w:rsidRDefault="00E07023" w:rsidP="00E0702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Sight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Reading 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54A991D1" w14:textId="45DF446A" w:rsidR="00E07023" w:rsidRDefault="00E07023" w:rsidP="00E0702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I’m </w:t>
            </w: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Gonna</w:t>
            </w:r>
            <w:proofErr w:type="spell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Sing </w:t>
            </w: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Til</w:t>
            </w:r>
            <w:proofErr w:type="spell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the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Spirit  (</w:t>
            </w:r>
            <w:proofErr w:type="gramEnd"/>
            <w:r w:rsidR="00FB10B3">
              <w:rPr>
                <w:rFonts w:ascii="Cambria" w:hAnsi="Cambr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min)</w:t>
            </w:r>
          </w:p>
          <w:p w14:paraId="084BF218" w14:textId="30FC5F71" w:rsidR="00E07023" w:rsidRDefault="00E07023" w:rsidP="00E0702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Do Not Stand at My Grave (</w:t>
            </w:r>
            <w:r w:rsidR="00FB10B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5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mins)</w:t>
            </w:r>
          </w:p>
          <w:p w14:paraId="5CE64BAA" w14:textId="0EB125B2" w:rsidR="00FB10B3" w:rsidRDefault="00FB10B3" w:rsidP="00E0702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 Know Where I’ve Been (10min)</w:t>
            </w:r>
          </w:p>
          <w:p w14:paraId="64933D29" w14:textId="77777777" w:rsidR="00E07023" w:rsidRDefault="00E07023" w:rsidP="00E0702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Soon We Will Be Done (10 min)</w:t>
            </w:r>
          </w:p>
          <w:p w14:paraId="2B8B2AA3" w14:textId="2E489156" w:rsidR="00E07023" w:rsidRPr="00FB10B3" w:rsidRDefault="00E07023" w:rsidP="00FB10B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Deep River</w:t>
            </w:r>
            <w:r w:rsidR="00FB10B3">
              <w:rPr>
                <w:rFonts w:ascii="Cambria" w:hAnsi="Cambria"/>
                <w:color w:val="000000" w:themeColor="text1"/>
                <w:sz w:val="20"/>
                <w:szCs w:val="20"/>
              </w:rPr>
              <w:t>/ Lil Liza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(7mins) </w:t>
            </w:r>
          </w:p>
          <w:p w14:paraId="5D95318D" w14:textId="67D19A5C" w:rsidR="00065290" w:rsidRDefault="00065290" w:rsidP="00E0702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>Exit ticket- 3 mins</w:t>
            </w:r>
          </w:p>
          <w:p w14:paraId="1B899310" w14:textId="5B5163E3" w:rsidR="00BE2544" w:rsidRPr="00AD3A7F" w:rsidRDefault="00BE2544" w:rsidP="00EE7CC5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DCA7" w14:textId="413E241F" w:rsidR="00EE7CC5" w:rsidRPr="00C55987" w:rsidRDefault="00EE7CC5" w:rsidP="00EE7CC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>Do Now</w:t>
            </w:r>
            <w:r w:rsidR="00E0702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E0702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Video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111B047F" w14:textId="77777777" w:rsidR="00EE7CC5" w:rsidRDefault="00EE7CC5" w:rsidP="00EE7CC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Warm Up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54882635" w14:textId="2652E65C" w:rsidR="00EE7CC5" w:rsidRDefault="00EE7CC5" w:rsidP="00EE7CC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Sight </w:t>
            </w:r>
            <w:proofErr w:type="gramStart"/>
            <w:r w:rsidR="00E07023">
              <w:rPr>
                <w:rFonts w:ascii="Cambria" w:hAnsi="Cambria"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eading 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0B51CF5C" w14:textId="7E7CB9C9" w:rsidR="00FC03C2" w:rsidRDefault="00E07023" w:rsidP="00FC03C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I’m </w:t>
            </w: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Gonna</w:t>
            </w:r>
            <w:proofErr w:type="spell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Sing </w:t>
            </w: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Til</w:t>
            </w:r>
            <w:proofErr w:type="spell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the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Spirit </w:t>
            </w:r>
            <w:r w:rsidR="00FC03C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(</w:t>
            </w:r>
            <w:proofErr w:type="gramEnd"/>
            <w:r w:rsidR="00FB10B3">
              <w:rPr>
                <w:rFonts w:ascii="Cambria" w:hAnsi="Cambria"/>
                <w:color w:val="000000" w:themeColor="text1"/>
                <w:sz w:val="20"/>
                <w:szCs w:val="20"/>
              </w:rPr>
              <w:t>5</w:t>
            </w:r>
            <w:r w:rsidR="00FC03C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min)</w:t>
            </w:r>
          </w:p>
          <w:p w14:paraId="11F04C5C" w14:textId="0B6E49AE" w:rsidR="00FB10B3" w:rsidRDefault="00FB10B3" w:rsidP="00FC03C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 Know Where I’ve Been (10 mins)</w:t>
            </w:r>
          </w:p>
          <w:p w14:paraId="7D08F79A" w14:textId="0346D10E" w:rsidR="00FC03C2" w:rsidRDefault="00E07023" w:rsidP="00FC03C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Do Not Stand at My Grave</w:t>
            </w:r>
            <w:r w:rsidR="00FC03C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(</w:t>
            </w:r>
            <w:r w:rsidR="00FB10B3">
              <w:rPr>
                <w:rFonts w:ascii="Cambria" w:hAnsi="Cambria"/>
                <w:color w:val="000000" w:themeColor="text1"/>
                <w:sz w:val="20"/>
                <w:szCs w:val="20"/>
              </w:rPr>
              <w:t>5</w:t>
            </w:r>
            <w:r w:rsidR="00FC03C2">
              <w:rPr>
                <w:rFonts w:ascii="Cambria" w:hAnsi="Cambria"/>
                <w:color w:val="000000" w:themeColor="text1"/>
                <w:sz w:val="20"/>
                <w:szCs w:val="20"/>
              </w:rPr>
              <w:t>mins)</w:t>
            </w:r>
          </w:p>
          <w:p w14:paraId="79A60E32" w14:textId="68A0DE4A" w:rsidR="00E07023" w:rsidRDefault="00E07023" w:rsidP="00EE7CC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Soon We Will Be Done</w:t>
            </w:r>
            <w:r w:rsidR="00EE7CC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(</w:t>
            </w:r>
            <w:r w:rsidR="00FB10B3">
              <w:rPr>
                <w:rFonts w:ascii="Cambria" w:hAnsi="Cambr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EE7CC5">
              <w:rPr>
                <w:rFonts w:ascii="Cambria" w:hAnsi="Cambria"/>
                <w:color w:val="000000" w:themeColor="text1"/>
                <w:sz w:val="20"/>
                <w:szCs w:val="20"/>
              </w:rPr>
              <w:t>min</w:t>
            </w:r>
            <w:r w:rsidR="00347EB5">
              <w:rPr>
                <w:rFonts w:ascii="Cambria" w:hAnsi="Cambria"/>
                <w:color w:val="000000" w:themeColor="text1"/>
                <w:sz w:val="20"/>
                <w:szCs w:val="20"/>
              </w:rPr>
              <w:t>s</w:t>
            </w:r>
            <w:r w:rsidR="00EE7CC5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  <w:p w14:paraId="4AD17A32" w14:textId="2F9AC9BD" w:rsidR="00E07023" w:rsidRPr="00FB10B3" w:rsidRDefault="00FB10B3" w:rsidP="00FB10B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Rockin</w:t>
            </w:r>
            <w:proofErr w:type="spell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Jerusalem </w:t>
            </w:r>
            <w:r w:rsidR="00E07023">
              <w:rPr>
                <w:rFonts w:ascii="Cambria" w:hAnsi="Cambria"/>
                <w:color w:val="000000" w:themeColor="text1"/>
                <w:sz w:val="20"/>
                <w:szCs w:val="20"/>
              </w:rPr>
              <w:t>(7mins)</w:t>
            </w:r>
            <w:r w:rsidR="00EE7CC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59FA33EB" w14:textId="34D2565E" w:rsidR="00E07023" w:rsidRDefault="00E07023" w:rsidP="00EE7CC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Exit Ticket</w:t>
            </w:r>
            <w:r w:rsidR="00065290">
              <w:rPr>
                <w:rFonts w:ascii="Cambria" w:hAnsi="Cambria"/>
                <w:color w:val="000000" w:themeColor="text1"/>
                <w:sz w:val="20"/>
                <w:szCs w:val="20"/>
              </w:rPr>
              <w:t>- (3 mins)</w:t>
            </w:r>
          </w:p>
          <w:p w14:paraId="1E87F028" w14:textId="6D093D50" w:rsidR="00E07023" w:rsidRPr="00E07023" w:rsidRDefault="00E07023" w:rsidP="00E0702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4C91366" w14:textId="1FD03F3A" w:rsidR="00BE2544" w:rsidRPr="00980ECF" w:rsidRDefault="00BE2544" w:rsidP="00EE7CC5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27039" w14:textId="77777777" w:rsidR="00065290" w:rsidRPr="00C55987" w:rsidRDefault="00065290" w:rsidP="0006529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 xml:space="preserve">Do Now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Video 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56584061" w14:textId="77777777" w:rsidR="00065290" w:rsidRDefault="00065290" w:rsidP="0006529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Warm Up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12AAA4E1" w14:textId="77777777" w:rsidR="00065290" w:rsidRDefault="00065290" w:rsidP="0006529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Sight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Reading 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378404D6" w14:textId="797B559D" w:rsidR="00065290" w:rsidRDefault="00065290" w:rsidP="0006529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I’m </w:t>
            </w: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Gonna</w:t>
            </w:r>
            <w:proofErr w:type="spell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Sing </w:t>
            </w: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Til</w:t>
            </w:r>
            <w:proofErr w:type="spell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the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Spirit  (</w:t>
            </w:r>
            <w:proofErr w:type="gramEnd"/>
            <w:r w:rsidR="00FB10B3">
              <w:rPr>
                <w:rFonts w:ascii="Cambria" w:hAnsi="Cambr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min)</w:t>
            </w:r>
          </w:p>
          <w:p w14:paraId="5EBA48F4" w14:textId="08CB15E0" w:rsidR="00065290" w:rsidRDefault="00065290" w:rsidP="0006529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Do Not Stand at My Grave (</w:t>
            </w:r>
            <w:r w:rsidR="00FB10B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5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mins)</w:t>
            </w:r>
          </w:p>
          <w:p w14:paraId="2B8D8FDC" w14:textId="210D5248" w:rsidR="00065290" w:rsidRDefault="00065290" w:rsidP="0006529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Soon We Will Be Done (10 min)</w:t>
            </w:r>
          </w:p>
          <w:p w14:paraId="171A653B" w14:textId="1FA187EE" w:rsidR="00FB10B3" w:rsidRDefault="00FB10B3" w:rsidP="0006529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 Know Where I’ve Been (10min)</w:t>
            </w:r>
          </w:p>
          <w:p w14:paraId="70D4AEE1" w14:textId="36E20FFB" w:rsidR="00065290" w:rsidRDefault="00065290" w:rsidP="0006529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Deep River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- (7mins) </w:t>
            </w:r>
          </w:p>
          <w:p w14:paraId="2A45E447" w14:textId="24DCB2F2" w:rsidR="00065290" w:rsidRDefault="00065290" w:rsidP="0006529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Men </w:t>
            </w:r>
            <w:r w:rsidR="006B0C1F">
              <w:rPr>
                <w:rFonts w:ascii="Cambria" w:hAnsi="Cambr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Practice Rm D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ry Bones</w:t>
            </w:r>
          </w:p>
          <w:p w14:paraId="5653390E" w14:textId="77777777" w:rsidR="00065290" w:rsidRDefault="00065290" w:rsidP="0006529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Exit Ticket- (3 mins)</w:t>
            </w:r>
          </w:p>
          <w:p w14:paraId="447D97B4" w14:textId="6F1BAE22" w:rsidR="00BE2544" w:rsidRPr="006D32FE" w:rsidRDefault="00BE2544" w:rsidP="0006529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0AFF1" w14:textId="77777777" w:rsidR="00065290" w:rsidRPr="00C55987" w:rsidRDefault="00065290" w:rsidP="0006529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 xml:space="preserve">Do Now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Video 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682A92EE" w14:textId="77777777" w:rsidR="00065290" w:rsidRDefault="00065290" w:rsidP="0006529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Warm Up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4453A142" w14:textId="77777777" w:rsidR="00065290" w:rsidRDefault="00065290" w:rsidP="0006529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Sight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Reading 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575E30ED" w14:textId="3CFE578E" w:rsidR="00065290" w:rsidRDefault="00065290" w:rsidP="0006529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Flower of Beauty (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10 min)</w:t>
            </w:r>
          </w:p>
          <w:p w14:paraId="5387C6AB" w14:textId="1A39ACC3" w:rsidR="00065290" w:rsidRDefault="00065290" w:rsidP="0006529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Not Stand at My Grave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(5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mins)</w:t>
            </w:r>
          </w:p>
          <w:p w14:paraId="1ADD6E68" w14:textId="03E74A6A" w:rsidR="00065290" w:rsidRDefault="00065290" w:rsidP="0006529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Soon We Will Be Done (</w:t>
            </w:r>
            <w:r w:rsidR="00FB10B3">
              <w:rPr>
                <w:rFonts w:ascii="Cambria" w:hAnsi="Cambria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min)</w:t>
            </w:r>
          </w:p>
          <w:p w14:paraId="3BE14EEB" w14:textId="618C7FAB" w:rsidR="00065290" w:rsidRDefault="00065290" w:rsidP="0006529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I’m </w:t>
            </w: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Gonna</w:t>
            </w:r>
            <w:proofErr w:type="spell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Sing </w:t>
            </w: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Til</w:t>
            </w:r>
            <w:proofErr w:type="spell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the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Spirit  (</w:t>
            </w:r>
            <w:proofErr w:type="gram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- (</w:t>
            </w:r>
            <w:r w:rsidR="00FB10B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5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mins) </w:t>
            </w:r>
          </w:p>
          <w:p w14:paraId="1B2569F6" w14:textId="211FF1D0" w:rsidR="00065290" w:rsidRDefault="00065290" w:rsidP="0006529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Rockin</w:t>
            </w:r>
            <w:proofErr w:type="spell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Jerusalem (</w:t>
            </w:r>
            <w:r w:rsidR="00FB10B3">
              <w:rPr>
                <w:rFonts w:ascii="Cambria" w:hAnsi="Cambria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min)</w:t>
            </w:r>
          </w:p>
          <w:p w14:paraId="291D64D8" w14:textId="0471C1D3" w:rsidR="00065290" w:rsidRDefault="00065290" w:rsidP="0006529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Exit Ticket- (3 mins)</w:t>
            </w:r>
          </w:p>
          <w:p w14:paraId="0A10E8A0" w14:textId="0CD3B93E" w:rsidR="00FC03C2" w:rsidRPr="002910D2" w:rsidRDefault="00FC03C2" w:rsidP="002910D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DA35032" w14:textId="2D8E197B" w:rsidR="00BE2544" w:rsidRPr="00BE2544" w:rsidRDefault="00BE2544" w:rsidP="00BE2544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84CE1" w14:textId="77777777" w:rsidR="00BE2544" w:rsidRPr="00D47699" w:rsidRDefault="00BE2544" w:rsidP="00A323D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773F714" w14:textId="77777777" w:rsidR="00065290" w:rsidRPr="00C55987" w:rsidRDefault="00065290" w:rsidP="0006529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Video 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66DAB166" w14:textId="77777777" w:rsidR="00065290" w:rsidRDefault="00065290" w:rsidP="0006529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Warm Up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6ED48EE9" w14:textId="77777777" w:rsidR="00065290" w:rsidRDefault="00065290" w:rsidP="0006529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Sight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Reading 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6B7B8052" w14:textId="08CA5EE0" w:rsidR="00065290" w:rsidRDefault="00065290" w:rsidP="0006529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I’m </w:t>
            </w: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Gonna</w:t>
            </w:r>
            <w:proofErr w:type="spell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Sing </w:t>
            </w: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Til</w:t>
            </w:r>
            <w:proofErr w:type="spell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the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Spirit  (</w:t>
            </w:r>
            <w:proofErr w:type="gramEnd"/>
            <w:r w:rsidR="00FB10B3">
              <w:rPr>
                <w:rFonts w:ascii="Cambria" w:hAnsi="Cambr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min)</w:t>
            </w:r>
          </w:p>
          <w:p w14:paraId="7BF6B768" w14:textId="20D73116" w:rsidR="00065290" w:rsidRDefault="00065290" w:rsidP="0006529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Do Not Stand at My Grave (</w:t>
            </w:r>
            <w:r w:rsidR="00FB10B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5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mins)</w:t>
            </w:r>
          </w:p>
          <w:p w14:paraId="42E70718" w14:textId="15D8E064" w:rsidR="00065290" w:rsidRDefault="00065290" w:rsidP="0006529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Soon We Will Be Done (</w:t>
            </w:r>
            <w:r w:rsidR="00FB10B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5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min)</w:t>
            </w:r>
          </w:p>
          <w:p w14:paraId="49D9994E" w14:textId="1FE4A056" w:rsidR="00FB10B3" w:rsidRDefault="00FB10B3" w:rsidP="0006529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 Know Where I’ve Been (10 mins)</w:t>
            </w:r>
          </w:p>
          <w:p w14:paraId="3083350A" w14:textId="48763238" w:rsidR="00065290" w:rsidRPr="00FB10B3" w:rsidRDefault="00065290" w:rsidP="00FB10B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Lil Liza Jane</w:t>
            </w:r>
            <w:r w:rsidR="00FB10B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/ Deep </w:t>
            </w:r>
            <w:proofErr w:type="gramStart"/>
            <w:r w:rsidR="00FB10B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River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7mins) </w:t>
            </w:r>
          </w:p>
          <w:p w14:paraId="34967FA6" w14:textId="77777777" w:rsidR="00065290" w:rsidRDefault="00065290" w:rsidP="0006529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Exit Ticket- (3 mins)</w:t>
            </w:r>
          </w:p>
          <w:p w14:paraId="530B0A06" w14:textId="463C55B3" w:rsidR="00BE2544" w:rsidRPr="00065290" w:rsidRDefault="00BE2544" w:rsidP="0006529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BE2544" w:rsidRPr="006D32FE" w14:paraId="5A1277FA" w14:textId="77777777" w:rsidTr="006B0C1F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ACC22" w14:textId="77777777" w:rsidR="00BE2544" w:rsidRDefault="00BE2544" w:rsidP="00A323D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6CC62258" w14:textId="77777777" w:rsidR="00BE2544" w:rsidRDefault="00BE2544" w:rsidP="00A323D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08207CB0" w14:textId="77777777" w:rsidR="00BE2544" w:rsidRDefault="00BE2544" w:rsidP="00A323D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615C2302" w14:textId="77777777" w:rsidR="00BE2544" w:rsidRPr="00906657" w:rsidRDefault="00BE2544" w:rsidP="00A323D2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Choir</w:t>
            </w: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26B7F0F9" w14:textId="77777777" w:rsidR="00BE2544" w:rsidRPr="00906657" w:rsidRDefault="00BE2544" w:rsidP="00A323D2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9A453D9" w14:textId="77777777" w:rsidR="00BE2544" w:rsidRPr="006D32FE" w:rsidRDefault="00BE2544" w:rsidP="00A323D2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97066" w14:textId="77777777" w:rsidR="006B0C1F" w:rsidRDefault="006B0C1F" w:rsidP="00EE7CC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AA1486A" w14:textId="5C634325" w:rsidR="006B0C1F" w:rsidRDefault="006B0C1F" w:rsidP="006B0C1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I </w:t>
            </w: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 xml:space="preserve">will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lead them through vocal warm-ups and sight-reading exercises.</w:t>
            </w:r>
          </w:p>
          <w:p w14:paraId="4863FF9F" w14:textId="77777777" w:rsidR="006B0C1F" w:rsidRDefault="006B0C1F" w:rsidP="006B0C1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F524CEE" w14:textId="77777777" w:rsidR="006B0C1F" w:rsidRDefault="006B0C1F" w:rsidP="006B0C1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I will provide students with vocal parts if needed and a recording for listening. </w:t>
            </w:r>
          </w:p>
          <w:p w14:paraId="0626A33B" w14:textId="69F0F2B5" w:rsidR="00FB10B3" w:rsidRPr="006D32FE" w:rsidRDefault="00FB10B3" w:rsidP="006B0C1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0C00A" w14:textId="77777777" w:rsidR="00BE2544" w:rsidRPr="006D32FE" w:rsidRDefault="00BE2544" w:rsidP="00A323D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8AE159B" w14:textId="77777777" w:rsidR="00EE7CC5" w:rsidRPr="006D32FE" w:rsidRDefault="00EE7CC5" w:rsidP="00EE7CC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97FA08C" w14:textId="77777777" w:rsidR="00EE7CC5" w:rsidRDefault="00EE7CC5" w:rsidP="00EE7CC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 xml:space="preserve">I will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lead them through vocal warm-ups and sight-reading exercises.</w:t>
            </w:r>
          </w:p>
          <w:p w14:paraId="703EDF0B" w14:textId="77777777" w:rsidR="00EE7CC5" w:rsidRDefault="00EE7CC5" w:rsidP="00EE7CC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6FF8E13" w14:textId="77777777" w:rsidR="00EE7CC5" w:rsidRDefault="00EE7CC5" w:rsidP="00EE7CC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I will provide students with vocal parts if needed and a recording for listening. </w:t>
            </w:r>
          </w:p>
          <w:p w14:paraId="70E80D0C" w14:textId="25FC1EAD" w:rsidR="00BE2544" w:rsidRPr="006D32FE" w:rsidRDefault="00BE2544" w:rsidP="006F5F5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98424" w14:textId="77777777" w:rsidR="00BE2544" w:rsidRPr="006D32FE" w:rsidRDefault="00BE2544" w:rsidP="00A323D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C5F1971" w14:textId="77777777" w:rsidR="00BE2544" w:rsidRDefault="00BE2544" w:rsidP="00A323D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 xml:space="preserve">I will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lead them through vocal warm-ups and sight-reading exercises.</w:t>
            </w:r>
          </w:p>
          <w:p w14:paraId="775FDF03" w14:textId="77777777" w:rsidR="00BE2544" w:rsidRDefault="00BE2544" w:rsidP="00A323D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3FB6390" w14:textId="77777777" w:rsidR="00BE2544" w:rsidRDefault="00BE2544" w:rsidP="00A323D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I will model for them how to analyze a piece through highlighting repeats, similar rhythms, and melodies. </w:t>
            </w:r>
          </w:p>
          <w:p w14:paraId="4E274D53" w14:textId="77777777" w:rsidR="00BE2544" w:rsidRDefault="00BE2544" w:rsidP="00A323D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4CE43F7" w14:textId="77777777" w:rsidR="00BE2544" w:rsidRPr="006D32FE" w:rsidRDefault="00BE2544" w:rsidP="00A323D2">
            <w:pPr>
              <w:pStyle w:val="paragraph"/>
              <w:spacing w:before="0" w:beforeAutospacing="0" w:after="0" w:afterAutospacing="0"/>
              <w:ind w:left="75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will play parts on the piano.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23A45" w14:textId="77777777" w:rsidR="00BE2544" w:rsidRPr="006D32FE" w:rsidRDefault="00BE2544" w:rsidP="00A323D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E520CE2" w14:textId="77777777" w:rsidR="00BE2544" w:rsidRDefault="00BE2544" w:rsidP="00A323D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 xml:space="preserve">I will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lead them through vocal warm-ups and sight-reading exercises.</w:t>
            </w:r>
          </w:p>
          <w:p w14:paraId="6CC50D32" w14:textId="77777777" w:rsidR="00BE2544" w:rsidRDefault="00BE2544" w:rsidP="00A323D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E9821DC" w14:textId="77777777" w:rsidR="00BE2544" w:rsidRDefault="00BE2544" w:rsidP="00A323D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I will model for them how to analyze a piece through highlighting repeats, similar rhythms, and melodies. </w:t>
            </w:r>
          </w:p>
          <w:p w14:paraId="0D57E7F1" w14:textId="77777777" w:rsidR="00BE2544" w:rsidRDefault="00BE2544" w:rsidP="00A323D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069B510" w14:textId="77777777" w:rsidR="00BE2544" w:rsidRPr="006D32FE" w:rsidRDefault="00BE2544" w:rsidP="00A323D2">
            <w:pPr>
              <w:pStyle w:val="paragraph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will play parts on the piano.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3D63D" w14:textId="77777777" w:rsidR="00BE2544" w:rsidRPr="006D32FE" w:rsidRDefault="00BE2544" w:rsidP="00A323D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154EE18B" w14:textId="77777777" w:rsidR="00BE2544" w:rsidRDefault="00BE2544" w:rsidP="00A323D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 xml:space="preserve">I will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lead them through vocal warm-ups and sight-reading exercises.</w:t>
            </w:r>
          </w:p>
          <w:p w14:paraId="0E2F4B45" w14:textId="77777777" w:rsidR="00BE2544" w:rsidRDefault="00BE2544" w:rsidP="00A323D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7674B44" w14:textId="77777777" w:rsidR="00BE2544" w:rsidRDefault="00BE2544" w:rsidP="00A323D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I will model for them how to analyze a piece through highlighting repeats, similar rhythms, and melodies. </w:t>
            </w:r>
          </w:p>
          <w:p w14:paraId="60BF4831" w14:textId="77777777" w:rsidR="00BE2544" w:rsidRDefault="00BE2544" w:rsidP="00A323D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5416D7F" w14:textId="77777777" w:rsidR="00BE2544" w:rsidRPr="006D32FE" w:rsidRDefault="00BE2544" w:rsidP="00A323D2">
            <w:pPr>
              <w:pStyle w:val="paragraph"/>
              <w:widowControl w:val="0"/>
              <w:spacing w:before="0" w:beforeAutospacing="0" w:after="0" w:afterAutospacing="0"/>
              <w:ind w:left="75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will play parts on the piano.</w:t>
            </w:r>
          </w:p>
        </w:tc>
      </w:tr>
      <w:tr w:rsidR="00BE2544" w:rsidRPr="006D32FE" w14:paraId="0ABF8D7E" w14:textId="77777777" w:rsidTr="006B0C1F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9FAB" w14:textId="77777777" w:rsidR="00BE2544" w:rsidRPr="006D32FE" w:rsidRDefault="00BE2544" w:rsidP="00A323D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Middle of the lesson</w:t>
            </w:r>
          </w:p>
          <w:p w14:paraId="1AA7218A" w14:textId="77777777" w:rsidR="00BE2544" w:rsidRDefault="00BE2544" w:rsidP="00A323D2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18BE6A60" w14:textId="77777777" w:rsidR="00BE2544" w:rsidRDefault="00BE2544" w:rsidP="00A323D2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5C03A40A" w14:textId="77777777" w:rsidR="00BE2544" w:rsidRDefault="00BE2544" w:rsidP="00A323D2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Choir</w:t>
            </w: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12B8F232" w14:textId="77777777" w:rsidR="00BE2544" w:rsidRPr="00906657" w:rsidRDefault="00BE2544" w:rsidP="00A323D2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5C30247B" w14:textId="77777777" w:rsidR="00BE2544" w:rsidRPr="006D32FE" w:rsidRDefault="00BE2544" w:rsidP="00A323D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464FD" w14:textId="5556B47B" w:rsidR="00BE2544" w:rsidRPr="006D32FE" w:rsidRDefault="00065290" w:rsidP="00A323D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We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will sing together the repertoire focusing on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posture, breath support, accurate pitches, and blending between the sections. </w:t>
            </w:r>
          </w:p>
        </w:tc>
        <w:tc>
          <w:tcPr>
            <w:tcW w:w="240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323BC" w14:textId="67CFD9E2" w:rsidR="00BE2544" w:rsidRPr="006D32FE" w:rsidRDefault="00065290" w:rsidP="00A323D2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We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will sing together the repertoire focusing on posture, breath support, accurate pitches, and blending between the sections.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EDDBB" w14:textId="4A46225B" w:rsidR="00BE2544" w:rsidRPr="006D32FE" w:rsidRDefault="00065290" w:rsidP="00A323D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We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will sing together the repertoire focusing on posture, breath support, accurate pitches, and blending between the sections.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D2121" w14:textId="27119235" w:rsidR="00BE2544" w:rsidRPr="006D32FE" w:rsidRDefault="00065290" w:rsidP="00A323D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We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will sing together the repertoire focusing on posture, breath support, accurate pitches, and blending between the sections.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CD2CB" w14:textId="17FD31EF" w:rsidR="00BE2544" w:rsidRPr="006D32FE" w:rsidRDefault="00065290" w:rsidP="00A323D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We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will sing together the repertoire focusing on posture, breath support, accurate pitches, and blending between the sections.</w:t>
            </w:r>
          </w:p>
        </w:tc>
      </w:tr>
      <w:tr w:rsidR="00BE2544" w:rsidRPr="006D32FE" w14:paraId="63881546" w14:textId="77777777" w:rsidTr="006B0C1F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3C2C8" w14:textId="77777777" w:rsidR="00BE2544" w:rsidRPr="006D32FE" w:rsidRDefault="00BE2544" w:rsidP="00A323D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End of the lesson</w:t>
            </w:r>
          </w:p>
          <w:p w14:paraId="327472B6" w14:textId="77777777" w:rsidR="00BE2544" w:rsidRDefault="00BE2544" w:rsidP="00A323D2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86173EE" w14:textId="77777777" w:rsidR="00BE2544" w:rsidRPr="006D32FE" w:rsidRDefault="00BE2544" w:rsidP="00A323D2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DA933B3" w14:textId="77777777" w:rsidR="00BE2544" w:rsidRPr="00906657" w:rsidRDefault="00BE2544" w:rsidP="00A323D2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Choir: 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2F312362" w14:textId="77777777" w:rsidR="00BE2544" w:rsidRDefault="00BE2544" w:rsidP="00A323D2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B2739C7" w14:textId="77777777" w:rsidR="00BE2544" w:rsidRPr="006D32FE" w:rsidRDefault="00BE2544" w:rsidP="00A323D2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02C3B" w14:textId="0BCDEC6A" w:rsidR="00BE2544" w:rsidRPr="006D32FE" w:rsidRDefault="00065290" w:rsidP="00A323D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and student leaders will provide feedback to performers.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Students will evaluate their own performance in class</w:t>
            </w:r>
            <w:r w:rsidR="00FB10B3">
              <w:rPr>
                <w:rFonts w:ascii="Cambria" w:hAnsi="Cambria"/>
                <w:b/>
                <w:bCs/>
                <w:sz w:val="20"/>
                <w:szCs w:val="20"/>
              </w:rPr>
              <w:t xml:space="preserve"> and make corrections as needed.</w:t>
            </w:r>
          </w:p>
        </w:tc>
        <w:tc>
          <w:tcPr>
            <w:tcW w:w="240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DC255" w14:textId="56128267" w:rsidR="00BE2544" w:rsidRPr="006D32FE" w:rsidRDefault="00065290" w:rsidP="00A323D2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and student leaders will provide feedback to performers. Students will evaluate their own performance in class.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4E3C2" w14:textId="76DADD28" w:rsidR="00BE2544" w:rsidRPr="006D32FE" w:rsidRDefault="00065290" w:rsidP="00A323D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and student leaders will provide feedback to performers. Students will evaluate their own performance in class</w:t>
            </w:r>
            <w:r w:rsidR="00BE2544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2821D" w14:textId="49C34325" w:rsidR="00BE2544" w:rsidRPr="006D32FE" w:rsidRDefault="00065290" w:rsidP="00A323D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and student leaders will provide feedback to performers. Students will evaluate their own performance in class.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65718" w14:textId="45633FCB" w:rsidR="00BE2544" w:rsidRPr="006D32FE" w:rsidRDefault="00065290" w:rsidP="00A323D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and student leaders will provide feedback to performers. Students will evaluate their own performance in class</w:t>
            </w:r>
            <w:r w:rsidR="00BE2544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</w:tr>
      <w:tr w:rsidR="00BE2544" w:rsidRPr="006D32FE" w14:paraId="14710057" w14:textId="77777777" w:rsidTr="006B0C1F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50B4C" w14:textId="77777777" w:rsidR="00BE2544" w:rsidRPr="006D32FE" w:rsidRDefault="00BE2544" w:rsidP="00A323D2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34AF5FE4" w14:textId="77777777" w:rsidR="00BE2544" w:rsidRPr="006D32FE" w:rsidRDefault="00BE2544" w:rsidP="00A323D2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46FE7C47" w14:textId="77777777" w:rsidR="00BE2544" w:rsidRPr="006D32FE" w:rsidRDefault="00BE2544" w:rsidP="00A323D2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2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29074" w14:textId="14731C90" w:rsidR="00BE2544" w:rsidRPr="006D32FE" w:rsidRDefault="00B5168E" w:rsidP="00A323D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describe their learning experience and tell if they mastered the objective.</w:t>
            </w:r>
          </w:p>
        </w:tc>
        <w:tc>
          <w:tcPr>
            <w:tcW w:w="240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C71C2" w14:textId="727B9233" w:rsidR="00BE2544" w:rsidRPr="006D32FE" w:rsidRDefault="00EE7CC5" w:rsidP="00A323D2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describe their learning experience and tell if they mastered the objective.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4DB1E" w14:textId="77777777" w:rsidR="00BE2544" w:rsidRPr="006D32FE" w:rsidRDefault="00BE2544" w:rsidP="00A323D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describe their learning experience and tell if they mastered the objective.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6FE37" w14:textId="77777777" w:rsidR="00BE2544" w:rsidRPr="006D32FE" w:rsidRDefault="00BE2544" w:rsidP="00A323D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describe their learning experience and tell if they mastered the objective.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3689C" w14:textId="77777777" w:rsidR="00BE2544" w:rsidRPr="006D32FE" w:rsidRDefault="00BE2544" w:rsidP="00A323D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describe their learning experience and tell if they mastered the objective.</w:t>
            </w:r>
          </w:p>
        </w:tc>
      </w:tr>
      <w:tr w:rsidR="00EE7CC5" w:rsidRPr="006D32FE" w14:paraId="032B47E3" w14:textId="77777777" w:rsidTr="006B0C1F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6D103" w14:textId="77777777" w:rsidR="00EE7CC5" w:rsidRPr="006D32FE" w:rsidRDefault="00EE7CC5" w:rsidP="00EE7CC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22D3DE6" w14:textId="77777777" w:rsidR="00EE7CC5" w:rsidRPr="006D32FE" w:rsidRDefault="00EE7CC5" w:rsidP="00EE7CC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2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B55E4" w14:textId="77777777" w:rsidR="006B0C1F" w:rsidRDefault="006B0C1F" w:rsidP="006B0C1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 by giving students choices.</w:t>
            </w:r>
          </w:p>
          <w:p w14:paraId="40BAF3C1" w14:textId="77777777" w:rsidR="006B0C1F" w:rsidRDefault="006B0C1F" w:rsidP="006B0C1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F260A8E" w14:textId="77777777" w:rsidR="006B0C1F" w:rsidRDefault="006B0C1F" w:rsidP="006B0C1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Provide V.I. students with enlarged text/music.</w:t>
            </w:r>
          </w:p>
          <w:p w14:paraId="516FC273" w14:textId="77777777" w:rsidR="006B0C1F" w:rsidRDefault="006B0C1F" w:rsidP="006B0C1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2B53862" w14:textId="47839FF3" w:rsidR="00EE7CC5" w:rsidRPr="006D32FE" w:rsidRDefault="006B0C1F" w:rsidP="006B0C1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Small group sectionals with students that need additional time/ Practice room</w:t>
            </w:r>
          </w:p>
        </w:tc>
        <w:tc>
          <w:tcPr>
            <w:tcW w:w="240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4616F" w14:textId="77777777" w:rsidR="00EE7CC5" w:rsidRDefault="00EE7CC5" w:rsidP="00EE7CC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 by giving students choices.</w:t>
            </w:r>
          </w:p>
          <w:p w14:paraId="645A8888" w14:textId="77777777" w:rsidR="00EE7CC5" w:rsidRDefault="00EE7CC5" w:rsidP="00EE7CC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034C5DE" w14:textId="77777777" w:rsidR="00EE7CC5" w:rsidRDefault="00EE7CC5" w:rsidP="00EE7CC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Provide V.I. students with enlarged text/music.</w:t>
            </w:r>
          </w:p>
          <w:p w14:paraId="03977DD0" w14:textId="77777777" w:rsidR="00EE7CC5" w:rsidRDefault="00EE7CC5" w:rsidP="00EE7CC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41E64C8" w14:textId="4E9C879E" w:rsidR="00EE7CC5" w:rsidRPr="006D32FE" w:rsidRDefault="00EE7CC5" w:rsidP="00EE7CC5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Small group sectionals with students that need additional time</w:t>
            </w:r>
            <w:r w:rsidR="006B0C1F">
              <w:rPr>
                <w:rFonts w:ascii="Cambria" w:hAnsi="Cambria"/>
                <w:b/>
                <w:bCs/>
                <w:sz w:val="20"/>
                <w:szCs w:val="20"/>
              </w:rPr>
              <w:t xml:space="preserve">/ Practice room 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D1290" w14:textId="77777777" w:rsidR="00EE7CC5" w:rsidRDefault="00EE7CC5" w:rsidP="00EE7CC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 by giving students choices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  <w:p w14:paraId="298E0A36" w14:textId="77777777" w:rsidR="00EE7CC5" w:rsidRDefault="00EE7CC5" w:rsidP="00EE7CC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92A82AC" w14:textId="77777777" w:rsidR="00EE7CC5" w:rsidRDefault="00EE7CC5" w:rsidP="00EE7CC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Provide V.I. students with enlarged text/music.</w:t>
            </w:r>
          </w:p>
          <w:p w14:paraId="7EE3DE24" w14:textId="77777777" w:rsidR="00EE7CC5" w:rsidRDefault="00EE7CC5" w:rsidP="00EE7CC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6CE0D3B" w14:textId="09B8F7A7" w:rsidR="00EE7CC5" w:rsidRPr="006D32FE" w:rsidRDefault="00EE7CC5" w:rsidP="00EE7CC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Small group sectionals with student that need additional time</w:t>
            </w:r>
            <w:r w:rsidR="006B0C1F">
              <w:rPr>
                <w:rFonts w:ascii="Cambria" w:hAnsi="Cambria"/>
                <w:b/>
                <w:bCs/>
                <w:sz w:val="20"/>
                <w:szCs w:val="20"/>
              </w:rPr>
              <w:t>/ Practice room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E578B" w14:textId="77777777" w:rsidR="00EE7CC5" w:rsidRDefault="00EE7CC5" w:rsidP="00EE7CC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 by giving students choices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  <w:p w14:paraId="51D1316F" w14:textId="77777777" w:rsidR="00EE7CC5" w:rsidRDefault="00EE7CC5" w:rsidP="00EE7CC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162432B" w14:textId="77777777" w:rsidR="00EE7CC5" w:rsidRDefault="00EE7CC5" w:rsidP="00EE7CC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Provide V.I. students with enlarged text/music.</w:t>
            </w:r>
          </w:p>
          <w:p w14:paraId="11B7AC47" w14:textId="77777777" w:rsidR="00EE7CC5" w:rsidRDefault="00EE7CC5" w:rsidP="00EE7CC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E58E999" w14:textId="60E9696C" w:rsidR="00EE7CC5" w:rsidRPr="006D32FE" w:rsidRDefault="00EE7CC5" w:rsidP="00EE7CC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Small group sectionals with student that need additional time</w:t>
            </w:r>
            <w:r w:rsidR="006B0C1F">
              <w:rPr>
                <w:rFonts w:ascii="Cambria" w:hAnsi="Cambria"/>
                <w:b/>
                <w:bCs/>
                <w:sz w:val="20"/>
                <w:szCs w:val="20"/>
              </w:rPr>
              <w:t>/ Practice Room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66933" w14:textId="77777777" w:rsidR="00EE7CC5" w:rsidRDefault="00EE7CC5" w:rsidP="00EE7CC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 by giving students choices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  <w:p w14:paraId="44FEA278" w14:textId="77777777" w:rsidR="00EE7CC5" w:rsidRDefault="00EE7CC5" w:rsidP="00EE7CC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7ABA05E" w14:textId="77777777" w:rsidR="00EE7CC5" w:rsidRDefault="00EE7CC5" w:rsidP="00EE7CC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Provide V.I. students with enlarged text/music.</w:t>
            </w:r>
          </w:p>
          <w:p w14:paraId="0E3440FE" w14:textId="77777777" w:rsidR="00EE7CC5" w:rsidRDefault="00EE7CC5" w:rsidP="00EE7CC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5AE1A15" w14:textId="61F03A78" w:rsidR="00EE7CC5" w:rsidRPr="006D32FE" w:rsidRDefault="00EE7CC5" w:rsidP="00EE7CC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Small group sectionals with student that need additional time</w:t>
            </w:r>
            <w:r w:rsidR="006B0C1F">
              <w:rPr>
                <w:rFonts w:ascii="Cambria" w:hAnsi="Cambria"/>
                <w:b/>
                <w:bCs/>
                <w:sz w:val="20"/>
                <w:szCs w:val="20"/>
              </w:rPr>
              <w:t>/ Practice Room</w:t>
            </w:r>
          </w:p>
        </w:tc>
      </w:tr>
      <w:tr w:rsidR="00EE7CC5" w:rsidRPr="006D32FE" w14:paraId="2ED28327" w14:textId="77777777" w:rsidTr="006B0C1F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1820B" w14:textId="77777777" w:rsidR="00EE7CC5" w:rsidRPr="006D32FE" w:rsidRDefault="00EE7CC5" w:rsidP="00EE7CC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5396AAC7" w14:textId="77777777" w:rsidR="00EE7CC5" w:rsidRPr="006D32FE" w:rsidRDefault="00EE7CC5" w:rsidP="00EE7CC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2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26969" w14:textId="6B96EBC9" w:rsidR="00EE7CC5" w:rsidRPr="006D32FE" w:rsidRDefault="006B0C1F" w:rsidP="00EE7CC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Give students more time to complete their assignments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 Section leaders will assist students who need more help</w:t>
            </w:r>
          </w:p>
        </w:tc>
        <w:tc>
          <w:tcPr>
            <w:tcW w:w="240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61076" w14:textId="08ED2A1B" w:rsidR="00EE7CC5" w:rsidRPr="006D32FE" w:rsidRDefault="00EE7CC5" w:rsidP="00EE7CC5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Give students more time to complete their assignments</w:t>
            </w:r>
            <w:r w:rsidR="006B0C1F">
              <w:rPr>
                <w:rFonts w:ascii="Cambria" w:hAnsi="Cambria"/>
                <w:b/>
                <w:bCs/>
                <w:sz w:val="20"/>
                <w:szCs w:val="20"/>
              </w:rPr>
              <w:t>/ Section leaders will assist students who need more help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2357D" w14:textId="47F0A2D8" w:rsidR="00EE7CC5" w:rsidRPr="006D32FE" w:rsidRDefault="006B0C1F" w:rsidP="00EE7CC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Give students more time to complete their assignments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 Section leaders will assist students who need more help</w:t>
            </w:r>
          </w:p>
          <w:p w14:paraId="306AF1B6" w14:textId="77777777" w:rsidR="00EE7CC5" w:rsidRPr="006D32FE" w:rsidRDefault="00EE7CC5" w:rsidP="00EE7CC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40DFD" w14:textId="75A41706" w:rsidR="00EE7CC5" w:rsidRPr="006D32FE" w:rsidRDefault="006B0C1F" w:rsidP="006B0C1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Give students more time to complete their assignments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 Section leaders will assist students who need more help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B75C9" w14:textId="33144A3A" w:rsidR="00EE7CC5" w:rsidRPr="006D32FE" w:rsidRDefault="006B0C1F" w:rsidP="006B0C1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Give students more time to complete their assignments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 Section leaders will assist students who need more help</w:t>
            </w:r>
          </w:p>
        </w:tc>
      </w:tr>
      <w:tr w:rsidR="00EE7CC5" w:rsidRPr="006D32FE" w14:paraId="199E6791" w14:textId="77777777" w:rsidTr="006B0C1F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E2E8E" w14:textId="77777777" w:rsidR="00EE7CC5" w:rsidRPr="006D32FE" w:rsidRDefault="00EE7CC5" w:rsidP="00EE7CC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Assessment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E4CF10E" w14:textId="77777777" w:rsidR="00EE7CC5" w:rsidRPr="006D32FE" w:rsidRDefault="00EE7CC5" w:rsidP="00EE7CC5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08C8560B" w14:textId="77777777" w:rsidR="00EE7CC5" w:rsidRPr="006D32FE" w:rsidRDefault="00EE7CC5" w:rsidP="00EE7C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0899A111" w14:textId="77777777" w:rsidR="00EE7CC5" w:rsidRPr="006D32FE" w:rsidRDefault="00EE7CC5" w:rsidP="00EE7CC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4BE14" w14:textId="3F8302EE" w:rsidR="00EE7CC5" w:rsidRPr="006D32FE" w:rsidRDefault="006B0C1F" w:rsidP="00EE7CC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Discussions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 Exit Tickets</w:t>
            </w:r>
          </w:p>
        </w:tc>
        <w:tc>
          <w:tcPr>
            <w:tcW w:w="240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CC1E1" w14:textId="45618DBA" w:rsidR="00EE7CC5" w:rsidRPr="006D32FE" w:rsidRDefault="006B0C1F" w:rsidP="00EE7CC5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Discussions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 Exit Tickets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6D2EB" w14:textId="77777777" w:rsidR="00EE7CC5" w:rsidRPr="006D32FE" w:rsidRDefault="00EE7CC5" w:rsidP="00EE7CC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Discussions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 Exit Tickets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656B7" w14:textId="77777777" w:rsidR="00EE7CC5" w:rsidRPr="006D32FE" w:rsidRDefault="00EE7CC5" w:rsidP="00EE7CC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Discussions, and writing assessment</w:t>
            </w:r>
          </w:p>
          <w:p w14:paraId="7F29800C" w14:textId="77777777" w:rsidR="00EE7CC5" w:rsidRPr="006D32FE" w:rsidRDefault="00EE7CC5" w:rsidP="00EE7CC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236D4" w14:textId="4A87037E" w:rsidR="00EE7CC5" w:rsidRPr="006D32FE" w:rsidRDefault="006B0C1F" w:rsidP="00EE7CC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Discussions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 Exit Tickets</w:t>
            </w:r>
          </w:p>
        </w:tc>
      </w:tr>
      <w:tr w:rsidR="00EE7CC5" w:rsidRPr="006D32FE" w14:paraId="4B95DF14" w14:textId="77777777" w:rsidTr="006B0C1F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7E596" w14:textId="77777777" w:rsidR="00EE7CC5" w:rsidRPr="006D32FE" w:rsidRDefault="00EE7CC5" w:rsidP="00EE7CC5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7D2FA95E" w14:textId="77777777" w:rsidR="00EE7CC5" w:rsidRPr="006D32FE" w:rsidRDefault="00EE7CC5" w:rsidP="00EE7CC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2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18159" w14:textId="7C6CD957" w:rsidR="00EE7CC5" w:rsidRPr="006D32FE" w:rsidRDefault="006B0C1F" w:rsidP="00EE7CC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will model the expectation, select student leaders to model what mastery of the objective looks like, and engage student in one-on-one/ small group learning.</w:t>
            </w:r>
          </w:p>
        </w:tc>
        <w:tc>
          <w:tcPr>
            <w:tcW w:w="240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BF319" w14:textId="6713C4AC" w:rsidR="00EE7CC5" w:rsidRPr="006D32FE" w:rsidRDefault="00EE7CC5" w:rsidP="00EE7CC5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will model the expectation, select student leaders to model what mastery of the objective looks like, and engage student in one-on-one/ small group learning.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9CFA9" w14:textId="77777777" w:rsidR="00EE7CC5" w:rsidRPr="006D32FE" w:rsidRDefault="00EE7CC5" w:rsidP="00EE7C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will model the expectation, select student leaders to model what mastery of the objective looks like, and engage student in one-on-one/ small group learning.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06E79" w14:textId="77777777" w:rsidR="00EE7CC5" w:rsidRPr="006D32FE" w:rsidRDefault="00EE7CC5" w:rsidP="00EE7CC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will model the expectation, select student leaders to model what mastery of the objective looks like, and engage student in one-on-one/ small group learning.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AD6F8" w14:textId="77777777" w:rsidR="00EE7CC5" w:rsidRPr="006D32FE" w:rsidRDefault="00EE7CC5" w:rsidP="00EE7CC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will model the expectation, select student leaders to model what mastery of the objective looks like, and engage student in one-on-one/ small group learning.</w:t>
            </w:r>
          </w:p>
        </w:tc>
      </w:tr>
      <w:tr w:rsidR="006B0C1F" w:rsidRPr="006D32FE" w14:paraId="025A5C26" w14:textId="77777777" w:rsidTr="006B0C1F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BED30" w14:textId="77777777" w:rsidR="006B0C1F" w:rsidRPr="006D32FE" w:rsidRDefault="006B0C1F" w:rsidP="006B0C1F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2BE72BFF" w14:textId="77777777" w:rsidR="006B0C1F" w:rsidRPr="006D32FE" w:rsidRDefault="006B0C1F" w:rsidP="006B0C1F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5E8F9C25" w14:textId="77777777" w:rsidR="006B0C1F" w:rsidRPr="006D32FE" w:rsidRDefault="006B0C1F" w:rsidP="006B0C1F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6660E5C" w14:textId="77777777" w:rsidR="006B0C1F" w:rsidRPr="006D32FE" w:rsidRDefault="006B0C1F" w:rsidP="006B0C1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1ADDF" w14:textId="675DE2FF" w:rsidR="006B0C1F" w:rsidRPr="006D32FE" w:rsidRDefault="006B0C1F" w:rsidP="006B0C1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 xml:space="preserve">I will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allow them to go practice additional music in the practice room or assist in helping classmates learn their parts.</w:t>
            </w:r>
          </w:p>
        </w:tc>
        <w:tc>
          <w:tcPr>
            <w:tcW w:w="240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24AB" w14:textId="732A203F" w:rsidR="006B0C1F" w:rsidRPr="006D32FE" w:rsidRDefault="006B0C1F" w:rsidP="006B0C1F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 xml:space="preserve">I will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allow them to go practice additional music in the practice room or assist in helping classmates learn their parts.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39A1A" w14:textId="77777777" w:rsidR="006B0C1F" w:rsidRPr="006D32FE" w:rsidRDefault="006B0C1F" w:rsidP="006B0C1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 xml:space="preserve">I will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allow them to go practice additional music in the practice room or assist in helping classmates learn their parts.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B932A" w14:textId="77777777" w:rsidR="006B0C1F" w:rsidRPr="006D32FE" w:rsidRDefault="006B0C1F" w:rsidP="006B0C1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 xml:space="preserve">I will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allow them to go practice additional music in the practice room or assist in helping classmates learn their parts.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9832D" w14:textId="77777777" w:rsidR="006B0C1F" w:rsidRPr="006D32FE" w:rsidRDefault="006B0C1F" w:rsidP="006B0C1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 xml:space="preserve">I will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allow them to go practice additional music in the practice room or assist in helping classmates learn their parts.</w:t>
            </w:r>
          </w:p>
        </w:tc>
      </w:tr>
      <w:tr w:rsidR="006B0C1F" w:rsidRPr="006D32FE" w14:paraId="26E8DB78" w14:textId="77777777" w:rsidTr="006B0C1F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DC896" w14:textId="77777777" w:rsidR="006B0C1F" w:rsidRDefault="006B0C1F" w:rsidP="006B0C1F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5D5517D5" w14:textId="77777777" w:rsidR="006B0C1F" w:rsidRPr="00EB6477" w:rsidRDefault="006B0C1F" w:rsidP="006B0C1F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objective.</w:t>
            </w:r>
          </w:p>
          <w:p w14:paraId="24802218" w14:textId="77777777" w:rsidR="006B0C1F" w:rsidRPr="006D32FE" w:rsidRDefault="006B0C1F" w:rsidP="006B0C1F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8B2C8" w14:textId="6E7A1F3E" w:rsidR="006B0C1F" w:rsidRPr="006D32FE" w:rsidRDefault="006B0C1F" w:rsidP="006B0C1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Recording of Music</w:t>
            </w:r>
          </w:p>
        </w:tc>
        <w:tc>
          <w:tcPr>
            <w:tcW w:w="240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F881B" w14:textId="17DA4155" w:rsidR="006B0C1F" w:rsidRPr="006D32FE" w:rsidRDefault="006B0C1F" w:rsidP="006B0C1F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Recording of Music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571C4" w14:textId="2B09148D" w:rsidR="006B0C1F" w:rsidRPr="006D32FE" w:rsidRDefault="006B0C1F" w:rsidP="006B0C1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Recording of Music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A2CB8" w14:textId="569E54F6" w:rsidR="006B0C1F" w:rsidRPr="006D32FE" w:rsidRDefault="006B0C1F" w:rsidP="006B0C1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Recording of Music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25161" w14:textId="2FBF3D45" w:rsidR="006B0C1F" w:rsidRPr="006D32FE" w:rsidRDefault="006B0C1F" w:rsidP="006B0C1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Recording of Music</w:t>
            </w:r>
          </w:p>
        </w:tc>
      </w:tr>
    </w:tbl>
    <w:p w14:paraId="4E386448" w14:textId="77777777" w:rsidR="00BE2544" w:rsidRPr="00427A82" w:rsidRDefault="00BE2544" w:rsidP="00BE2544"/>
    <w:p w14:paraId="646C0841" w14:textId="77777777" w:rsidR="00BE2544" w:rsidRDefault="00BE2544" w:rsidP="00BE2544">
      <w:pPr>
        <w:rPr>
          <w:rFonts w:ascii="Cambria" w:hAnsi="Cambria"/>
          <w:sz w:val="21"/>
          <w:szCs w:val="21"/>
        </w:rPr>
      </w:pPr>
    </w:p>
    <w:p w14:paraId="1F85873F" w14:textId="77777777" w:rsidR="00BE2544" w:rsidRDefault="00BE2544" w:rsidP="00BE2544"/>
    <w:p w14:paraId="60A2495C" w14:textId="77777777" w:rsidR="00BE2544" w:rsidRPr="00950013" w:rsidRDefault="00BE2544" w:rsidP="00BE2544"/>
    <w:p w14:paraId="4CE54795" w14:textId="77777777" w:rsidR="00BE2544" w:rsidRPr="00315383" w:rsidRDefault="00BE2544" w:rsidP="00BE2544"/>
    <w:p w14:paraId="12F7EDF5" w14:textId="77777777" w:rsidR="00BE2544" w:rsidRDefault="00BE2544" w:rsidP="00BE2544"/>
    <w:p w14:paraId="558D0359" w14:textId="77777777" w:rsidR="002969EF" w:rsidRDefault="002969EF"/>
    <w:sectPr w:rsidR="002969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2A05A" w14:textId="77777777" w:rsidR="00907AC0" w:rsidRDefault="00907AC0">
      <w:pPr>
        <w:spacing w:line="240" w:lineRule="auto"/>
      </w:pPr>
      <w:r>
        <w:separator/>
      </w:r>
    </w:p>
  </w:endnote>
  <w:endnote w:type="continuationSeparator" w:id="0">
    <w:p w14:paraId="756B1F88" w14:textId="77777777" w:rsidR="00907AC0" w:rsidRDefault="00907A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08C06" w14:textId="77777777" w:rsidR="00786D2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7FF3E" w14:textId="77777777" w:rsidR="00786D2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BDB0D" w14:textId="77777777" w:rsidR="00786D2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EB60C" w14:textId="77777777" w:rsidR="00907AC0" w:rsidRDefault="00907AC0">
      <w:pPr>
        <w:spacing w:line="240" w:lineRule="auto"/>
      </w:pPr>
      <w:r>
        <w:separator/>
      </w:r>
    </w:p>
  </w:footnote>
  <w:footnote w:type="continuationSeparator" w:id="0">
    <w:p w14:paraId="53B5789D" w14:textId="77777777" w:rsidR="00907AC0" w:rsidRDefault="00907A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81D5" w14:textId="77777777" w:rsidR="00786D2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1D360E01" w14:textId="77777777" w:rsidR="00786D20" w:rsidRPr="001B168C" w:rsidRDefault="00000000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 xml:space="preserve">Overton High School (Page </w:t>
        </w:r>
        <w:r w:rsidRPr="001B168C">
          <w:rPr>
            <w:rFonts w:ascii="Cambria" w:hAnsi="Cambria"/>
            <w:sz w:val="18"/>
            <w:szCs w:val="18"/>
          </w:rPr>
          <w:fldChar w:fldCharType="begin"/>
        </w:r>
        <w:r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Pr="001B168C">
          <w:rPr>
            <w:rFonts w:ascii="Cambria" w:hAnsi="Cambria"/>
            <w:sz w:val="18"/>
            <w:szCs w:val="18"/>
          </w:rPr>
          <w:fldChar w:fldCharType="separate"/>
        </w:r>
        <w:r w:rsidRPr="001B168C">
          <w:rPr>
            <w:rFonts w:ascii="Cambria" w:hAnsi="Cambria"/>
            <w:noProof/>
            <w:sz w:val="18"/>
            <w:szCs w:val="18"/>
          </w:rPr>
          <w:t>2</w:t>
        </w:r>
        <w:r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D6AC7" w14:textId="77777777" w:rsidR="00786D2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6027F"/>
    <w:multiLevelType w:val="hybridMultilevel"/>
    <w:tmpl w:val="CC6CD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F5DEC"/>
    <w:multiLevelType w:val="hybridMultilevel"/>
    <w:tmpl w:val="BF78DBD8"/>
    <w:lvl w:ilvl="0" w:tplc="A48ACA7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C4C606C">
      <w:numFmt w:val="bullet"/>
      <w:lvlText w:val="•"/>
      <w:lvlJc w:val="left"/>
      <w:pPr>
        <w:ind w:left="1499" w:hanging="360"/>
      </w:pPr>
      <w:rPr>
        <w:rFonts w:hint="default"/>
      </w:rPr>
    </w:lvl>
    <w:lvl w:ilvl="2" w:tplc="6A6A0110">
      <w:numFmt w:val="bullet"/>
      <w:lvlText w:val="•"/>
      <w:lvlJc w:val="left"/>
      <w:pPr>
        <w:ind w:left="2178" w:hanging="360"/>
      </w:pPr>
      <w:rPr>
        <w:rFonts w:hint="default"/>
      </w:rPr>
    </w:lvl>
    <w:lvl w:ilvl="3" w:tplc="27A8D002">
      <w:numFmt w:val="bullet"/>
      <w:lvlText w:val="•"/>
      <w:lvlJc w:val="left"/>
      <w:pPr>
        <w:ind w:left="2858" w:hanging="360"/>
      </w:pPr>
      <w:rPr>
        <w:rFonts w:hint="default"/>
      </w:rPr>
    </w:lvl>
    <w:lvl w:ilvl="4" w:tplc="693468E6">
      <w:numFmt w:val="bullet"/>
      <w:lvlText w:val="•"/>
      <w:lvlJc w:val="left"/>
      <w:pPr>
        <w:ind w:left="3537" w:hanging="360"/>
      </w:pPr>
      <w:rPr>
        <w:rFonts w:hint="default"/>
      </w:rPr>
    </w:lvl>
    <w:lvl w:ilvl="5" w:tplc="D102D066">
      <w:numFmt w:val="bullet"/>
      <w:lvlText w:val="•"/>
      <w:lvlJc w:val="left"/>
      <w:pPr>
        <w:ind w:left="4217" w:hanging="360"/>
      </w:pPr>
      <w:rPr>
        <w:rFonts w:hint="default"/>
      </w:rPr>
    </w:lvl>
    <w:lvl w:ilvl="6" w:tplc="8BFCAAA2">
      <w:numFmt w:val="bullet"/>
      <w:lvlText w:val="•"/>
      <w:lvlJc w:val="left"/>
      <w:pPr>
        <w:ind w:left="4896" w:hanging="360"/>
      </w:pPr>
      <w:rPr>
        <w:rFonts w:hint="default"/>
      </w:rPr>
    </w:lvl>
    <w:lvl w:ilvl="7" w:tplc="B4B8AD1A">
      <w:numFmt w:val="bullet"/>
      <w:lvlText w:val="•"/>
      <w:lvlJc w:val="left"/>
      <w:pPr>
        <w:ind w:left="5576" w:hanging="360"/>
      </w:pPr>
      <w:rPr>
        <w:rFonts w:hint="default"/>
      </w:rPr>
    </w:lvl>
    <w:lvl w:ilvl="8" w:tplc="33F46762">
      <w:numFmt w:val="bullet"/>
      <w:lvlText w:val="•"/>
      <w:lvlJc w:val="left"/>
      <w:pPr>
        <w:ind w:left="6255" w:hanging="360"/>
      </w:pPr>
      <w:rPr>
        <w:rFonts w:hint="default"/>
      </w:rPr>
    </w:lvl>
  </w:abstractNum>
  <w:num w:numId="1" w16cid:durableId="173998575">
    <w:abstractNumId w:val="1"/>
  </w:num>
  <w:num w:numId="2" w16cid:durableId="1751385650">
    <w:abstractNumId w:val="0"/>
  </w:num>
  <w:num w:numId="3" w16cid:durableId="1893272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44"/>
    <w:rsid w:val="00065290"/>
    <w:rsid w:val="000A1BA1"/>
    <w:rsid w:val="002910D2"/>
    <w:rsid w:val="002969EF"/>
    <w:rsid w:val="002B28DA"/>
    <w:rsid w:val="00347EB5"/>
    <w:rsid w:val="003F7588"/>
    <w:rsid w:val="006B0C1F"/>
    <w:rsid w:val="006F5F5F"/>
    <w:rsid w:val="007117CD"/>
    <w:rsid w:val="007E07F5"/>
    <w:rsid w:val="00907AC0"/>
    <w:rsid w:val="00992D69"/>
    <w:rsid w:val="009F0296"/>
    <w:rsid w:val="00B5168E"/>
    <w:rsid w:val="00B71B73"/>
    <w:rsid w:val="00BE2544"/>
    <w:rsid w:val="00E07023"/>
    <w:rsid w:val="00EE7CC5"/>
    <w:rsid w:val="00F52051"/>
    <w:rsid w:val="00F83C6A"/>
    <w:rsid w:val="00FB10B3"/>
    <w:rsid w:val="00FC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B9622"/>
  <w15:chartTrackingRefBased/>
  <w15:docId w15:val="{86C5CBBE-7E4C-8D47-8133-A8421908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E254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54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BE2544"/>
  </w:style>
  <w:style w:type="paragraph" w:styleId="Header">
    <w:name w:val="header"/>
    <w:basedOn w:val="Normal"/>
    <w:link w:val="HeaderChar"/>
    <w:uiPriority w:val="99"/>
    <w:unhideWhenUsed/>
    <w:rsid w:val="00BE2544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BE2544"/>
    <w:rPr>
      <w:rFonts w:ascii="Arial" w:eastAsia="Arial" w:hAnsi="Arial" w:cs="Arial"/>
      <w:color w:val="00000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E2544"/>
  </w:style>
  <w:style w:type="paragraph" w:styleId="Footer">
    <w:name w:val="footer"/>
    <w:basedOn w:val="Normal"/>
    <w:link w:val="FooterChar"/>
    <w:uiPriority w:val="99"/>
    <w:unhideWhenUsed/>
    <w:rsid w:val="00BE2544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BE2544"/>
    <w:rPr>
      <w:rFonts w:ascii="Arial" w:eastAsia="Arial" w:hAnsi="Arial" w:cs="Arial"/>
      <w:color w:val="000000"/>
      <w:sz w:val="22"/>
      <w:szCs w:val="22"/>
    </w:rPr>
  </w:style>
  <w:style w:type="paragraph" w:styleId="NoSpacing">
    <w:name w:val="No Spacing"/>
    <w:uiPriority w:val="1"/>
    <w:qFormat/>
    <w:rsid w:val="00BE2544"/>
    <w:rPr>
      <w:rFonts w:ascii="Century Gothic" w:hAnsi="Century Gothic"/>
      <w:sz w:val="20"/>
      <w:szCs w:val="22"/>
    </w:rPr>
  </w:style>
  <w:style w:type="character" w:customStyle="1" w:styleId="normaltextrun">
    <w:name w:val="normaltextrun"/>
    <w:basedOn w:val="DefaultParagraphFont"/>
    <w:rsid w:val="00BE2544"/>
  </w:style>
  <w:style w:type="character" w:customStyle="1" w:styleId="eop">
    <w:name w:val="eop"/>
    <w:basedOn w:val="DefaultParagraphFont"/>
    <w:rsid w:val="00BE2544"/>
  </w:style>
  <w:style w:type="paragraph" w:customStyle="1" w:styleId="paragraph">
    <w:name w:val="paragraph"/>
    <w:basedOn w:val="Normal"/>
    <w:rsid w:val="00BE2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E2544"/>
    <w:pPr>
      <w:widowControl w:val="0"/>
      <w:autoSpaceDE w:val="0"/>
      <w:autoSpaceDN w:val="0"/>
      <w:spacing w:line="240" w:lineRule="auto"/>
      <w:jc w:val="center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QUINTON  RAYFORD</dc:creator>
  <cp:keywords/>
  <dc:description/>
  <cp:lastModifiedBy>QUINTON  RAYFORD</cp:lastModifiedBy>
  <cp:revision>2</cp:revision>
  <cp:lastPrinted>2025-01-27T17:33:00Z</cp:lastPrinted>
  <dcterms:created xsi:type="dcterms:W3CDTF">2025-02-03T03:17:00Z</dcterms:created>
  <dcterms:modified xsi:type="dcterms:W3CDTF">2025-02-03T03:17:00Z</dcterms:modified>
</cp:coreProperties>
</file>